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3" w:rsidRDefault="009F4603" w:rsidP="00B031C9">
      <w:pPr>
        <w:pStyle w:val="a4"/>
      </w:pPr>
    </w:p>
    <w:p w:rsidR="009F4603" w:rsidRDefault="009F4603">
      <w:pPr>
        <w:pStyle w:val="a3"/>
        <w:spacing w:before="10"/>
        <w:rPr>
          <w:sz w:val="23"/>
        </w:rPr>
      </w:pPr>
    </w:p>
    <w:p w:rsidR="009F4603" w:rsidRDefault="00543064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9F4603" w:rsidRDefault="009F460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9F4603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</w:p>
          <w:p w:rsidR="009F4603" w:rsidRDefault="00543064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академия"</w:t>
            </w:r>
          </w:p>
        </w:tc>
      </w:tr>
      <w:tr w:rsidR="009F4603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9F4603" w:rsidRDefault="00543064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9F4603">
        <w:trPr>
          <w:trHeight w:val="692"/>
        </w:trPr>
        <w:tc>
          <w:tcPr>
            <w:tcW w:w="15380" w:type="dxa"/>
          </w:tcPr>
          <w:p w:rsidR="009F4603" w:rsidRDefault="00543064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9F4603">
        <w:trPr>
          <w:trHeight w:val="270"/>
        </w:trPr>
        <w:tc>
          <w:tcPr>
            <w:tcW w:w="15380" w:type="dxa"/>
          </w:tcPr>
          <w:p w:rsidR="009F4603" w:rsidRDefault="0054306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</w:tbl>
    <w:p w:rsidR="009F4603" w:rsidRDefault="009F4603">
      <w:pPr>
        <w:pStyle w:val="a3"/>
        <w:rPr>
          <w:b/>
          <w:sz w:val="30"/>
        </w:rPr>
      </w:pPr>
    </w:p>
    <w:p w:rsidR="009F4603" w:rsidRDefault="00543064">
      <w:pPr>
        <w:pStyle w:val="a3"/>
        <w:spacing w:before="207"/>
        <w:ind w:left="672" w:right="220" w:firstLine="708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26 июля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2017</w:t>
      </w:r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 w:rsidR="001C39C6" w:rsidRPr="001C39C6">
        <w:rPr>
          <w:lang w:eastAsia="ar-SA"/>
        </w:rPr>
        <w:t xml:space="preserve"> </w:t>
      </w:r>
      <w:r w:rsidR="001C39C6" w:rsidRPr="0059740A">
        <w:rPr>
          <w:lang w:eastAsia="ar-SA"/>
        </w:rPr>
        <w:t>с изменениями, внесенными приказами Минобрнауки от 26 ноября 2020 г. № 1456, от 8 февраля 2021 г. № 83, от 19 июля 2022 г. № 662, от 27 февраля 2023 г. № 208</w:t>
      </w:r>
      <w:r>
        <w:t>.</w:t>
      </w:r>
      <w:proofErr w:type="gramEnd"/>
    </w:p>
    <w:p w:rsidR="009F4603" w:rsidRDefault="009F460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08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9F4603" w:rsidRDefault="00543064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  <w:p w:rsidR="009F4603" w:rsidRDefault="00543064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9F4603" w:rsidRDefault="00543064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F4603" w:rsidRDefault="00543064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9F4603" w:rsidRDefault="00543064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9F4603" w:rsidRDefault="00543064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9F4603" w:rsidRDefault="00543064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1C39C6">
              <w:rPr>
                <w:sz w:val="24"/>
              </w:rPr>
              <w:t xml:space="preserve"> России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type w:val="continuous"/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45pt;mso-position-horizontal-relative:char;mso-position-vertical-relative:line" coordsize="718,9149">
            <v:shape id="_x0000_s1146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1C39C6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62pt;mso-position-horizontal-relative:char;mso-position-vertical-relative:line" coordsize="718,9240">
            <v:shape id="_x0000_s1143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1C39C6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1C39C6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9pt;mso-position-horizontal-relative:char;mso-position-vertical-relative:line" coordsize="718,9158">
            <v:shape id="_x0000_s114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B031C9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1C39C6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1C39C6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1C39C6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B031C9">
      <w:pPr>
        <w:pStyle w:val="a3"/>
        <w:rPr>
          <w:sz w:val="20"/>
        </w:rPr>
      </w:pPr>
      <w:r>
        <w:lastRenderedPageBreak/>
        <w:pict>
          <v:rect id="_x0000_s1137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45pt;mso-position-horizontal-relative:char;mso-position-vertical-relative:line" coordsize="718,9149">
            <v:shape id="_x0000_s1136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61.5pt;mso-position-horizontal-relative:char;mso-position-vertical-relative:line" coordsize="718,9230">
            <v:shape id="_x0000_s113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59" w:lineRule="exact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9pt;mso-position-horizontal-relative:char;mso-position-vertical-relative:line" coordsize="718,9158">
            <v:shape id="_x0000_s1127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9F4603" w:rsidRDefault="00543064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 экран;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57.45pt;mso-position-horizontal-relative:char;mso-position-vertical-relative:line" coordsize="718,9149">
            <v:shape id="_x0000_s112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82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 xml:space="preserve">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E4738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E4738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 w:rsidRPr="00B031C9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35230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5230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61.5pt;mso-position-horizontal-relative:char;mso-position-vertical-relative:line" coordsize="718,9230">
            <v:shape id="_x0000_s1112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1114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D1114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 w:rsidP="00D11142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 w:rsidR="00D11142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59" w:lineRule="exact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 w:val="restart"/>
            <w:tcBorders>
              <w:top w:val="single" w:sz="6" w:space="0" w:color="000000"/>
            </w:tcBorders>
          </w:tcPr>
          <w:p w:rsidR="00D11142" w:rsidRDefault="00D11142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D11142" w:rsidRDefault="00D11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D11142" w:rsidRDefault="00D11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11142" w:rsidRDefault="00D11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11142" w:rsidRDefault="00D11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142" w:rsidRDefault="00D11142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D11142" w:rsidRDefault="00D11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 базам</w:t>
            </w:r>
          </w:p>
          <w:p w:rsidR="00D11142" w:rsidRDefault="00D1114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D11142" w:rsidRDefault="00D11142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  <w:p w:rsidR="00D11142" w:rsidRDefault="00D1114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 w:val="restart"/>
            <w:tcBorders>
              <w:top w:val="single" w:sz="6" w:space="0" w:color="000000"/>
            </w:tcBorders>
          </w:tcPr>
          <w:p w:rsidR="00D11142" w:rsidRDefault="00D1114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11142" w:rsidRDefault="00D111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D11142" w:rsidRDefault="00D11142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D11142" w:rsidTr="002843A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11142" w:rsidTr="002843AD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D11142" w:rsidTr="002843AD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75"/>
        </w:trPr>
        <w:tc>
          <w:tcPr>
            <w:tcW w:w="708" w:type="dxa"/>
            <w:vMerge w:val="restart"/>
            <w:tcBorders>
              <w:top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75"/>
        </w:trPr>
        <w:tc>
          <w:tcPr>
            <w:tcW w:w="708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76"/>
        </w:trPr>
        <w:tc>
          <w:tcPr>
            <w:tcW w:w="708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76"/>
        </w:trPr>
        <w:tc>
          <w:tcPr>
            <w:tcW w:w="708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79"/>
        </w:trPr>
        <w:tc>
          <w:tcPr>
            <w:tcW w:w="708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622"/>
        </w:trPr>
        <w:tc>
          <w:tcPr>
            <w:tcW w:w="708" w:type="dxa"/>
            <w:vMerge/>
          </w:tcPr>
          <w:p w:rsidR="00D11142" w:rsidRDefault="00D11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D11142" w:rsidRDefault="00D111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vMerge/>
            <w:tcBorders>
              <w:bottom w:val="single" w:sz="4" w:space="0" w:color="000000"/>
            </w:tcBorders>
          </w:tcPr>
          <w:p w:rsidR="00D11142" w:rsidRDefault="00D11142" w:rsidP="002843AD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3574" w:type="dxa"/>
            <w:vMerge/>
            <w:tcBorders>
              <w:bottom w:val="single" w:sz="4" w:space="0" w:color="000000"/>
            </w:tcBorders>
          </w:tcPr>
          <w:p w:rsidR="00D11142" w:rsidRDefault="00D11142">
            <w:pPr>
              <w:pStyle w:val="TableParagraph"/>
              <w:ind w:left="0"/>
              <w:rPr>
                <w:sz w:val="24"/>
              </w:rPr>
            </w:pPr>
          </w:p>
        </w:tc>
      </w:tr>
      <w:tr w:rsidR="00D11142" w:rsidTr="002843AD">
        <w:trPr>
          <w:trHeight w:val="267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D11142" w:rsidRDefault="00D11142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D11142" w:rsidRDefault="00D1114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73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D11142" w:rsidRDefault="00D1114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68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D11142" w:rsidRDefault="00D11142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D11142" w:rsidRDefault="00D1114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5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66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D11142" w:rsidRDefault="00D11142">
            <w:pPr>
              <w:pStyle w:val="TableParagraph"/>
              <w:ind w:left="0"/>
              <w:rPr>
                <w:sz w:val="18"/>
              </w:rPr>
            </w:pPr>
          </w:p>
        </w:tc>
      </w:tr>
      <w:tr w:rsidR="00D11142" w:rsidTr="002843AD">
        <w:trPr>
          <w:trHeight w:val="273"/>
        </w:trPr>
        <w:tc>
          <w:tcPr>
            <w:tcW w:w="708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D11142" w:rsidRDefault="00D1114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D11142" w:rsidRDefault="00D11142">
            <w:pPr>
              <w:pStyle w:val="TableParagraph"/>
              <w:ind w:left="0"/>
              <w:rPr>
                <w:sz w:val="20"/>
              </w:rPr>
            </w:pPr>
          </w:p>
        </w:tc>
      </w:tr>
      <w:tr w:rsidR="00D11142" w:rsidTr="002843AD">
        <w:trPr>
          <w:trHeight w:val="2561"/>
        </w:trPr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/>
            </w:tcBorders>
          </w:tcPr>
          <w:p w:rsidR="00D11142" w:rsidRDefault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:rsidR="00D11142" w:rsidRDefault="00D1114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D11142" w:rsidRDefault="00D1114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D11142" w:rsidRDefault="00D11142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университета,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  <w:p w:rsidR="00D11142" w:rsidRDefault="00D11142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  <w:p w:rsidR="00D11142" w:rsidRDefault="00D11142" w:rsidP="002843AD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D11142" w:rsidRDefault="00D1114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11142" w:rsidRDefault="00D1114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D11142" w:rsidRDefault="00D11142" w:rsidP="002843A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A33055">
        <w:trPr>
          <w:trHeight w:val="2208"/>
        </w:trPr>
        <w:tc>
          <w:tcPr>
            <w:tcW w:w="708" w:type="dxa"/>
            <w:vMerge w:val="restart"/>
          </w:tcPr>
          <w:p w:rsidR="00A33055" w:rsidRDefault="00A33055" w:rsidP="00D11142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A33055" w:rsidRDefault="00A33055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A33055" w:rsidRDefault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A33055" w:rsidRDefault="00A330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3311"/>
        </w:trPr>
        <w:tc>
          <w:tcPr>
            <w:tcW w:w="708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A33055" w:rsidRDefault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A33055" w:rsidRDefault="00A33055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3036"/>
        </w:trPr>
        <w:tc>
          <w:tcPr>
            <w:tcW w:w="708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A33055" w:rsidRDefault="00A330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A33055">
        <w:trPr>
          <w:trHeight w:val="3312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A33055" w:rsidRDefault="00A330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A33055" w:rsidRDefault="00A3305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A33055" w:rsidTr="002843AD">
        <w:trPr>
          <w:trHeight w:val="3312"/>
        </w:trPr>
        <w:tc>
          <w:tcPr>
            <w:tcW w:w="708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A33055" w:rsidRDefault="00A3305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A33055" w:rsidTr="002843AD">
        <w:trPr>
          <w:trHeight w:val="2484"/>
        </w:trPr>
        <w:tc>
          <w:tcPr>
            <w:tcW w:w="708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A33055" w:rsidRDefault="00A3305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33055" w:rsidRDefault="00A330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272"/>
        </w:trPr>
        <w:tc>
          <w:tcPr>
            <w:tcW w:w="708" w:type="dxa"/>
            <w:vMerge w:val="restart"/>
          </w:tcPr>
          <w:p w:rsidR="00A33055" w:rsidRDefault="00A33055" w:rsidP="00F972B9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8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A33055" w:rsidRDefault="00A3305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2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8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A33055" w:rsidRDefault="00A3305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3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A33055" w:rsidRDefault="00A3305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5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6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9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4" w:space="0" w:color="auto"/>
            </w:tcBorders>
          </w:tcPr>
          <w:p w:rsidR="00A33055" w:rsidRDefault="00A33055" w:rsidP="00A330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фотометр пламенный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A33055" w:rsidRDefault="00A33055" w:rsidP="00A3305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3055" w:rsidTr="002843AD">
        <w:trPr>
          <w:trHeight w:val="279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55" w:rsidRDefault="00A33055" w:rsidP="00A330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весы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SHINKOHTR-220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CE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шт.,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торсионные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И-160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М-1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колориметр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КФК-2.,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спектрофотометр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A33055" w:rsidRDefault="00A33055" w:rsidP="00A33055">
            <w:pPr>
              <w:pStyle w:val="TableParagraph"/>
              <w:tabs>
                <w:tab w:val="left" w:pos="22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спектрофотометр</w:t>
            </w:r>
            <w:r>
              <w:rPr>
                <w:sz w:val="24"/>
              </w:rPr>
              <w:tab/>
              <w:t>ПЭ-5300В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холодильник «Чинар»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A33055" w:rsidRDefault="00A33055" w:rsidP="00A330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55" w:rsidRDefault="00A33055" w:rsidP="002843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279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55" w:rsidRDefault="00A33055" w:rsidP="00284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055" w:rsidRDefault="00A33055" w:rsidP="002843AD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A33055" w:rsidRDefault="00A33055" w:rsidP="002843AD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  <w:p w:rsidR="00A33055" w:rsidRDefault="00A33055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A33055" w:rsidRDefault="00A33055" w:rsidP="002843A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55" w:rsidRDefault="00A33055" w:rsidP="002843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A33055" w:rsidTr="002843AD">
        <w:trPr>
          <w:trHeight w:val="279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55" w:rsidRDefault="00A33055" w:rsidP="00A33055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055" w:rsidRDefault="00A33055" w:rsidP="00A33055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  <w:p w:rsidR="00A33055" w:rsidRDefault="00A33055" w:rsidP="00A3305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A33055" w:rsidRDefault="00A33055" w:rsidP="00A33055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 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A33055" w:rsidRDefault="00A33055" w:rsidP="00A330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55" w:rsidRDefault="00A33055" w:rsidP="002843A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A33055" w:rsidRDefault="00A33055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A33055" w:rsidTr="002843AD">
        <w:trPr>
          <w:trHeight w:val="3307"/>
        </w:trPr>
        <w:tc>
          <w:tcPr>
            <w:tcW w:w="708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A33055" w:rsidRDefault="00A3305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A33055" w:rsidTr="002843AD">
        <w:trPr>
          <w:trHeight w:val="2474"/>
        </w:trPr>
        <w:tc>
          <w:tcPr>
            <w:tcW w:w="708" w:type="dxa"/>
            <w:vMerge/>
            <w:tcBorders>
              <w:bottom w:val="single" w:sz="6" w:space="0" w:color="000000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6" w:space="0" w:color="000000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A33055" w:rsidRDefault="00A3305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A33055" w:rsidRDefault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A33055" w:rsidRDefault="00A3305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A33055" w:rsidRDefault="00A3305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9F4603" w:rsidRDefault="00543064" w:rsidP="00A33055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A33055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 w:rsidTr="00A33055">
        <w:trPr>
          <w:trHeight w:val="624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A33055" w:rsidRDefault="00543064" w:rsidP="00A33055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</w:t>
            </w:r>
            <w:r w:rsidR="00A33055">
              <w:rPr>
                <w:sz w:val="24"/>
              </w:rPr>
              <w:t>, грабли-ворошилка сельскохозяйственные ГВВ – 5А, косилка-измельчитель</w:t>
            </w:r>
            <w:r w:rsidR="00A33055">
              <w:rPr>
                <w:spacing w:val="1"/>
                <w:sz w:val="24"/>
              </w:rPr>
              <w:t xml:space="preserve"> </w:t>
            </w:r>
            <w:r w:rsidR="00A33055">
              <w:rPr>
                <w:sz w:val="24"/>
              </w:rPr>
              <w:t>сельскохозяйственная КИР-1,5М, плуг 3х корпусный навесной ПОН-3-</w:t>
            </w:r>
            <w:r w:rsidR="00A33055">
              <w:rPr>
                <w:spacing w:val="1"/>
                <w:sz w:val="24"/>
              </w:rPr>
              <w:t xml:space="preserve"> </w:t>
            </w:r>
            <w:r w:rsidR="00A33055">
              <w:rPr>
                <w:sz w:val="24"/>
              </w:rPr>
              <w:t>35(оборотный), пресс-подборщик рулонный сельскохозяйственный ППР-120,</w:t>
            </w:r>
            <w:r w:rsidR="00A33055">
              <w:rPr>
                <w:spacing w:val="1"/>
                <w:sz w:val="24"/>
              </w:rPr>
              <w:t xml:space="preserve"> </w:t>
            </w:r>
            <w:r w:rsidR="00A33055">
              <w:rPr>
                <w:sz w:val="24"/>
              </w:rPr>
              <w:t>прицеп 2ПТС-4 6409хх78, прицеп ПТС-11 – 2 шт., борона БЗСС, борона БСО-4,</w:t>
            </w:r>
            <w:r w:rsidR="00A33055">
              <w:rPr>
                <w:spacing w:val="1"/>
                <w:sz w:val="24"/>
              </w:rPr>
              <w:t xml:space="preserve"> </w:t>
            </w:r>
            <w:r w:rsidR="00A33055">
              <w:rPr>
                <w:sz w:val="24"/>
              </w:rPr>
              <w:t>комбайн ЯСК-170, косилка КР-1800, косилка КСФ-2.1, опрыскиватель ОПШ-</w:t>
            </w:r>
            <w:r w:rsidR="00A33055">
              <w:rPr>
                <w:spacing w:val="1"/>
                <w:sz w:val="24"/>
              </w:rPr>
              <w:t xml:space="preserve"> </w:t>
            </w:r>
            <w:r w:rsidR="00A33055">
              <w:rPr>
                <w:sz w:val="24"/>
              </w:rPr>
              <w:t>1,5,</w:t>
            </w:r>
            <w:r w:rsidR="00A33055">
              <w:rPr>
                <w:spacing w:val="57"/>
                <w:sz w:val="24"/>
              </w:rPr>
              <w:t xml:space="preserve"> </w:t>
            </w:r>
            <w:r w:rsidR="00A33055">
              <w:rPr>
                <w:sz w:val="24"/>
              </w:rPr>
              <w:t>плуг</w:t>
            </w:r>
            <w:r w:rsidR="00A33055">
              <w:rPr>
                <w:spacing w:val="57"/>
                <w:sz w:val="24"/>
              </w:rPr>
              <w:t xml:space="preserve"> </w:t>
            </w:r>
            <w:r w:rsidR="00A33055">
              <w:rPr>
                <w:sz w:val="24"/>
              </w:rPr>
              <w:t>ПБН-75,</w:t>
            </w:r>
            <w:r w:rsidR="00A33055">
              <w:rPr>
                <w:spacing w:val="57"/>
                <w:sz w:val="24"/>
              </w:rPr>
              <w:t xml:space="preserve"> </w:t>
            </w:r>
            <w:r w:rsidR="00A33055">
              <w:rPr>
                <w:sz w:val="24"/>
              </w:rPr>
              <w:t>плуг</w:t>
            </w:r>
            <w:r w:rsidR="00A33055">
              <w:rPr>
                <w:spacing w:val="57"/>
                <w:sz w:val="24"/>
              </w:rPr>
              <w:t xml:space="preserve"> </w:t>
            </w:r>
            <w:r w:rsidR="00A33055">
              <w:rPr>
                <w:sz w:val="24"/>
              </w:rPr>
              <w:t>ПЛН-3-35</w:t>
            </w:r>
            <w:r w:rsidR="00A33055">
              <w:rPr>
                <w:spacing w:val="58"/>
                <w:sz w:val="24"/>
              </w:rPr>
              <w:t xml:space="preserve"> </w:t>
            </w:r>
            <w:r w:rsidR="00A33055">
              <w:rPr>
                <w:sz w:val="24"/>
              </w:rPr>
              <w:t>–</w:t>
            </w:r>
            <w:r w:rsidR="00A33055">
              <w:rPr>
                <w:spacing w:val="58"/>
                <w:sz w:val="24"/>
              </w:rPr>
              <w:t xml:space="preserve"> </w:t>
            </w:r>
            <w:r w:rsidR="00A33055">
              <w:rPr>
                <w:sz w:val="24"/>
              </w:rPr>
              <w:t>3</w:t>
            </w:r>
            <w:r w:rsidR="00A33055">
              <w:rPr>
                <w:spacing w:val="58"/>
                <w:sz w:val="24"/>
              </w:rPr>
              <w:t xml:space="preserve"> </w:t>
            </w:r>
            <w:r w:rsidR="00A33055">
              <w:rPr>
                <w:sz w:val="24"/>
              </w:rPr>
              <w:t>шт.,</w:t>
            </w:r>
            <w:r w:rsidR="00A33055">
              <w:rPr>
                <w:spacing w:val="58"/>
                <w:sz w:val="24"/>
              </w:rPr>
              <w:t xml:space="preserve"> </w:t>
            </w:r>
            <w:r w:rsidR="00A33055">
              <w:rPr>
                <w:sz w:val="24"/>
              </w:rPr>
              <w:t>плуг</w:t>
            </w:r>
            <w:r w:rsidR="00A33055">
              <w:rPr>
                <w:spacing w:val="1"/>
                <w:sz w:val="24"/>
              </w:rPr>
              <w:t xml:space="preserve"> </w:t>
            </w:r>
            <w:r w:rsidR="00A33055">
              <w:rPr>
                <w:sz w:val="24"/>
              </w:rPr>
              <w:t>ПН-1-35,</w:t>
            </w:r>
            <w:r w:rsidR="00A33055">
              <w:rPr>
                <w:spacing w:val="57"/>
                <w:sz w:val="24"/>
              </w:rPr>
              <w:t xml:space="preserve"> </w:t>
            </w:r>
            <w:r w:rsidR="00A33055">
              <w:rPr>
                <w:sz w:val="24"/>
              </w:rPr>
              <w:t>пресс-подборщик,</w:t>
            </w:r>
            <w:proofErr w:type="gramEnd"/>
          </w:p>
          <w:p w:rsidR="009F4603" w:rsidRDefault="00A33055" w:rsidP="00A3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КФ-1,6.</w:t>
            </w:r>
          </w:p>
          <w:p w:rsidR="00B031C9" w:rsidRDefault="00B031C9" w:rsidP="00A33055">
            <w:pPr>
              <w:pStyle w:val="TableParagraph"/>
              <w:rPr>
                <w:sz w:val="24"/>
              </w:rPr>
            </w:pPr>
            <w:r w:rsidRPr="00B031C9">
              <w:rPr>
                <w:sz w:val="24"/>
              </w:rPr>
              <w:t>Комбайн "Енисей -1200", Комбайн Дон - 1500, Комбайн ЯСК- 170, Таль Рычажная JLP-1,5T-6,0М, Плуг 3х корпусный (опытный образец), Универсальная энергосберегающая сушилка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 w:rsidP="00A3305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 w:rsidR="00A33055">
              <w:rPr>
                <w:sz w:val="24"/>
              </w:rPr>
              <w:t xml:space="preserve"> 58</w:t>
            </w:r>
          </w:p>
        </w:tc>
      </w:tr>
      <w:tr w:rsidR="00A33055" w:rsidTr="00A33055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 w:rsidP="00A3305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 w:rsidP="00A330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 w:rsidP="00A3305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A33055" w:rsidRDefault="00A33055" w:rsidP="00A330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A33055" w:rsidRDefault="00A33055" w:rsidP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 w:rsidP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A33055" w:rsidTr="00A33055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 w:rsidP="00A3305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 w:rsidP="00A3305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 w:rsidP="00A3305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кондиционер – 1 шт.;</w:t>
            </w:r>
          </w:p>
          <w:p w:rsidR="00A33055" w:rsidRDefault="00A33055" w:rsidP="00A3305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A33055" w:rsidRDefault="00A33055" w:rsidP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A33055">
        <w:trPr>
          <w:trHeight w:val="624"/>
        </w:trPr>
        <w:tc>
          <w:tcPr>
            <w:tcW w:w="708" w:type="dxa"/>
            <w:vMerge w:val="restart"/>
            <w:tcBorders>
              <w:top w:val="nil"/>
            </w:tcBorders>
          </w:tcPr>
          <w:p w:rsidR="00A33055" w:rsidRDefault="00A33055" w:rsidP="002843AD">
            <w:pPr>
              <w:pStyle w:val="TableParagraph"/>
              <w:ind w:left="0"/>
              <w:rPr>
                <w:sz w:val="2"/>
                <w:szCs w:val="2"/>
              </w:rPr>
            </w:pPr>
            <w:r>
              <w:rPr>
                <w:sz w:val="20"/>
              </w:rPr>
              <w:lastRenderedPageBreak/>
              <w:tab/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vMerge w:val="restart"/>
          </w:tcPr>
          <w:p w:rsidR="00A33055" w:rsidRDefault="00A33055" w:rsidP="00A3305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A33055" w:rsidRDefault="00A33055" w:rsidP="00A3305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A33055" w:rsidRDefault="00A3305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A33055" w:rsidRDefault="00A33055" w:rsidP="002843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</w:tcPr>
          <w:p w:rsidR="00A33055" w:rsidRDefault="00A33055" w:rsidP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 w:rsidP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A33055">
        <w:trPr>
          <w:trHeight w:val="2484"/>
        </w:trPr>
        <w:tc>
          <w:tcPr>
            <w:tcW w:w="708" w:type="dxa"/>
            <w:vMerge/>
          </w:tcPr>
          <w:p w:rsidR="00A33055" w:rsidRDefault="00A330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A33055" w:rsidRDefault="00A330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vMerge/>
          </w:tcPr>
          <w:p w:rsidR="00A33055" w:rsidRDefault="00A3305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A33055" w:rsidRDefault="00A330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3055" w:rsidTr="002843AD">
        <w:trPr>
          <w:trHeight w:val="2483"/>
        </w:trPr>
        <w:tc>
          <w:tcPr>
            <w:tcW w:w="708" w:type="dxa"/>
            <w:vMerge/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A33055" w:rsidRDefault="00A33055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A33055" w:rsidRDefault="00A3305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A33055" w:rsidRDefault="00A3305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A33055" w:rsidRDefault="00A33055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A33055" w:rsidRDefault="00A330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A33055" w:rsidRDefault="00A33055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A33055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 w:rsidR="00A3305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 w:rsidTr="004A65FE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4A65FE" w:rsidRDefault="00543064" w:rsidP="004A65F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различны</w:t>
            </w:r>
            <w:r w:rsidR="004A65FE">
              <w:rPr>
                <w:sz w:val="24"/>
              </w:rPr>
              <w:t>х материалов, фрагменты асбестовых оросительных трубопроводов, стенды:</w:t>
            </w:r>
            <w:r w:rsidR="004A65FE">
              <w:rPr>
                <w:spacing w:val="1"/>
                <w:sz w:val="24"/>
              </w:rPr>
              <w:t xml:space="preserve"> </w:t>
            </w:r>
            <w:proofErr w:type="gramStart"/>
            <w:r w:rsidR="004A65FE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="004A65FE">
              <w:rPr>
                <w:spacing w:val="1"/>
                <w:sz w:val="24"/>
              </w:rPr>
              <w:t xml:space="preserve"> </w:t>
            </w:r>
            <w:r w:rsidR="004A65FE">
              <w:rPr>
                <w:sz w:val="24"/>
              </w:rPr>
              <w:t>землепользования"-1 шт., "Генеральная карта Ярославской губернии"-1 шт.,</w:t>
            </w:r>
            <w:r w:rsidR="004A65FE">
              <w:rPr>
                <w:spacing w:val="1"/>
                <w:sz w:val="24"/>
              </w:rPr>
              <w:t xml:space="preserve"> </w:t>
            </w:r>
            <w:r w:rsidR="004A65FE">
              <w:rPr>
                <w:sz w:val="24"/>
              </w:rPr>
              <w:t>"Байпазинскийгидроузел"-1</w:t>
            </w:r>
            <w:r w:rsidR="004A65FE">
              <w:rPr>
                <w:spacing w:val="-1"/>
                <w:sz w:val="24"/>
              </w:rPr>
              <w:t xml:space="preserve"> </w:t>
            </w:r>
            <w:r w:rsidR="004A65FE">
              <w:rPr>
                <w:sz w:val="24"/>
              </w:rPr>
              <w:t>шт.,</w:t>
            </w:r>
            <w:r w:rsidR="004A65FE">
              <w:rPr>
                <w:spacing w:val="1"/>
                <w:sz w:val="24"/>
              </w:rPr>
              <w:t xml:space="preserve"> </w:t>
            </w:r>
            <w:r w:rsidR="004A65FE">
              <w:rPr>
                <w:sz w:val="24"/>
              </w:rPr>
              <w:t>"Мелиорация"-1</w:t>
            </w:r>
            <w:r w:rsidR="004A65FE">
              <w:rPr>
                <w:spacing w:val="-1"/>
                <w:sz w:val="24"/>
              </w:rPr>
              <w:t xml:space="preserve"> </w:t>
            </w:r>
            <w:r w:rsidR="004A65FE">
              <w:rPr>
                <w:sz w:val="24"/>
              </w:rPr>
              <w:t>шт. Трубы</w:t>
            </w:r>
            <w:r w:rsidR="004A65FE">
              <w:rPr>
                <w:spacing w:val="1"/>
                <w:sz w:val="24"/>
              </w:rPr>
              <w:t xml:space="preserve"> </w:t>
            </w:r>
            <w:r w:rsidR="004A65FE">
              <w:rPr>
                <w:sz w:val="24"/>
              </w:rPr>
              <w:t>-</w:t>
            </w:r>
            <w:r w:rsidR="004A65FE">
              <w:rPr>
                <w:spacing w:val="-2"/>
                <w:sz w:val="24"/>
              </w:rPr>
              <w:t xml:space="preserve"> </w:t>
            </w:r>
            <w:r w:rsidR="004A65FE">
              <w:rPr>
                <w:sz w:val="24"/>
              </w:rPr>
              <w:t>5</w:t>
            </w:r>
            <w:r w:rsidR="004A65FE">
              <w:rPr>
                <w:spacing w:val="-1"/>
                <w:sz w:val="24"/>
              </w:rPr>
              <w:t xml:space="preserve"> </w:t>
            </w:r>
            <w:r w:rsidR="004A65FE">
              <w:rPr>
                <w:sz w:val="24"/>
              </w:rPr>
              <w:t>шт.;</w:t>
            </w:r>
            <w:proofErr w:type="gramEnd"/>
          </w:p>
          <w:p w:rsidR="009F4603" w:rsidRDefault="004A65FE" w:rsidP="004A65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4A65FE" w:rsidRDefault="00543064" w:rsidP="004A65F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</w:p>
          <w:p w:rsidR="009F4603" w:rsidRDefault="00543064" w:rsidP="004A65FE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4A65FE" w:rsidTr="004A65FE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4A65FE" w:rsidRDefault="004A65FE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4A65FE" w:rsidRDefault="004A65FE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4A65FE" w:rsidRDefault="004A65FE" w:rsidP="002843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4A65FE" w:rsidRDefault="004A65FE" w:rsidP="00284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4A65FE" w:rsidRDefault="004A65FE" w:rsidP="002843A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52DC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4A65FE" w:rsidRDefault="004A65FE" w:rsidP="002843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4A65FE" w:rsidRDefault="004A65FE" w:rsidP="002843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4A65FE" w:rsidRDefault="004A65FE" w:rsidP="002843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4A65FE" w:rsidTr="004A65FE">
        <w:trPr>
          <w:trHeight w:val="1932"/>
        </w:trPr>
        <w:tc>
          <w:tcPr>
            <w:tcW w:w="708" w:type="dxa"/>
            <w:tcBorders>
              <w:top w:val="nil"/>
              <w:bottom w:val="nil"/>
            </w:tcBorders>
          </w:tcPr>
          <w:p w:rsidR="004A65FE" w:rsidRDefault="004A65FE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4A65FE" w:rsidRDefault="004A65FE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4A65FE" w:rsidRDefault="004A65FE" w:rsidP="002843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4A65FE" w:rsidRDefault="004A65FE" w:rsidP="002843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4A65FE" w:rsidRDefault="004A65FE" w:rsidP="002843A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F52DC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4A65FE" w:rsidRDefault="004A65FE" w:rsidP="002843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4A65FE" w:rsidRDefault="004A65FE" w:rsidP="002843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4A65FE" w:rsidRDefault="004A65FE" w:rsidP="002843A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52DC8">
        <w:trPr>
          <w:trHeight w:val="1932"/>
        </w:trPr>
        <w:tc>
          <w:tcPr>
            <w:tcW w:w="708" w:type="dxa"/>
            <w:vMerge w:val="restart"/>
            <w:tcBorders>
              <w:top w:val="nil"/>
            </w:tcBorders>
          </w:tcPr>
          <w:p w:rsidR="00F52DC8" w:rsidRDefault="00F52DC8" w:rsidP="002843AD">
            <w:pPr>
              <w:pStyle w:val="TableParagraph"/>
              <w:ind w:left="0"/>
              <w:rPr>
                <w:sz w:val="2"/>
                <w:szCs w:val="2"/>
              </w:rPr>
            </w:pPr>
            <w:r>
              <w:rPr>
                <w:sz w:val="20"/>
              </w:rPr>
              <w:lastRenderedPageBreak/>
              <w:tab/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vMerge w:val="restart"/>
          </w:tcPr>
          <w:p w:rsidR="00F52DC8" w:rsidRDefault="00F52DC8" w:rsidP="002843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F52DC8" w:rsidRDefault="00F52DC8" w:rsidP="00284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52DC8" w:rsidRDefault="00F52DC8" w:rsidP="002843AD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2DC8" w:rsidRDefault="00F52DC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52DC8" w:rsidRDefault="00F52DC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F52DC8" w:rsidRDefault="00F52DC8" w:rsidP="002843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</w:tcPr>
          <w:p w:rsidR="00F52DC8" w:rsidRDefault="00F52DC8" w:rsidP="002843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52DC8" w:rsidRDefault="00F52DC8" w:rsidP="002843A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F52DC8" w:rsidTr="00F52DC8">
        <w:trPr>
          <w:trHeight w:val="1595"/>
        </w:trPr>
        <w:tc>
          <w:tcPr>
            <w:tcW w:w="708" w:type="dxa"/>
            <w:vMerge/>
          </w:tcPr>
          <w:p w:rsidR="00F52DC8" w:rsidRDefault="00F52D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F52DC8" w:rsidRDefault="00F52D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vMerge/>
          </w:tcPr>
          <w:p w:rsidR="00F52DC8" w:rsidRDefault="00F52DC8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F52DC8" w:rsidRDefault="00F52D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52DC8" w:rsidTr="002843AD">
        <w:trPr>
          <w:trHeight w:val="2484"/>
        </w:trPr>
        <w:tc>
          <w:tcPr>
            <w:tcW w:w="708" w:type="dxa"/>
            <w:vMerge/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F52DC8" w:rsidRDefault="00F52DC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F52DC8" w:rsidRDefault="00F52DC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52DC8" w:rsidRDefault="00F52DC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52DC8" w:rsidRDefault="00F52DC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52DC8" w:rsidRDefault="00F52DC8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5"/>
        </w:trPr>
        <w:tc>
          <w:tcPr>
            <w:tcW w:w="708" w:type="dxa"/>
            <w:vMerge w:val="restart"/>
          </w:tcPr>
          <w:p w:rsidR="009F4603" w:rsidRDefault="00543064" w:rsidP="00F52DC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DC8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 w:rsidTr="00F52DC8">
        <w:trPr>
          <w:trHeight w:val="248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F52DC8" w:rsidRDefault="00543064" w:rsidP="00F52D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  <w:r w:rsidR="00F52DC8">
              <w:rPr>
                <w:sz w:val="24"/>
              </w:rPr>
              <w:t xml:space="preserve"> и</w:t>
            </w:r>
            <w:r w:rsidR="00F52DC8">
              <w:rPr>
                <w:spacing w:val="39"/>
                <w:sz w:val="24"/>
              </w:rPr>
              <w:t xml:space="preserve"> </w:t>
            </w:r>
            <w:r w:rsidR="00F52DC8">
              <w:rPr>
                <w:sz w:val="24"/>
              </w:rPr>
              <w:t>меры</w:t>
            </w:r>
            <w:r w:rsidR="00F52DC8">
              <w:rPr>
                <w:spacing w:val="39"/>
                <w:sz w:val="24"/>
              </w:rPr>
              <w:t xml:space="preserve"> </w:t>
            </w:r>
            <w:r w:rsidR="00F52DC8">
              <w:rPr>
                <w:sz w:val="24"/>
              </w:rPr>
              <w:t>борьбы</w:t>
            </w:r>
            <w:r w:rsidR="00F52DC8">
              <w:rPr>
                <w:spacing w:val="38"/>
                <w:sz w:val="24"/>
              </w:rPr>
              <w:t xml:space="preserve"> </w:t>
            </w:r>
            <w:r w:rsidR="00F52DC8">
              <w:rPr>
                <w:sz w:val="24"/>
              </w:rPr>
              <w:t>с</w:t>
            </w:r>
            <w:r w:rsidR="00F52DC8">
              <w:rPr>
                <w:spacing w:val="38"/>
                <w:sz w:val="24"/>
              </w:rPr>
              <w:t xml:space="preserve"> </w:t>
            </w:r>
            <w:r w:rsidR="00F52DC8">
              <w:rPr>
                <w:sz w:val="24"/>
              </w:rPr>
              <w:t>ними»,</w:t>
            </w:r>
            <w:r w:rsidR="00F52DC8">
              <w:rPr>
                <w:spacing w:val="39"/>
                <w:sz w:val="24"/>
              </w:rPr>
              <w:t xml:space="preserve"> </w:t>
            </w:r>
            <w:r w:rsidR="00F52DC8">
              <w:rPr>
                <w:sz w:val="24"/>
              </w:rPr>
              <w:t>плакаты</w:t>
            </w:r>
            <w:r w:rsidR="00F52DC8">
              <w:rPr>
                <w:spacing w:val="38"/>
                <w:sz w:val="24"/>
              </w:rPr>
              <w:t xml:space="preserve"> </w:t>
            </w:r>
            <w:r w:rsidR="00F52DC8">
              <w:rPr>
                <w:sz w:val="24"/>
              </w:rPr>
              <w:t>по</w:t>
            </w:r>
            <w:r w:rsidR="00F52DC8">
              <w:rPr>
                <w:spacing w:val="39"/>
                <w:sz w:val="24"/>
              </w:rPr>
              <w:t xml:space="preserve"> </w:t>
            </w:r>
            <w:r w:rsidR="00F52DC8">
              <w:rPr>
                <w:sz w:val="24"/>
              </w:rPr>
              <w:t>энтомологии</w:t>
            </w:r>
            <w:r w:rsidR="00F52DC8">
              <w:rPr>
                <w:spacing w:val="37"/>
                <w:sz w:val="24"/>
              </w:rPr>
              <w:t xml:space="preserve"> </w:t>
            </w:r>
            <w:r w:rsidR="00F52DC8">
              <w:rPr>
                <w:sz w:val="24"/>
              </w:rPr>
              <w:t>и</w:t>
            </w:r>
            <w:r w:rsidR="00F52DC8">
              <w:rPr>
                <w:spacing w:val="40"/>
                <w:sz w:val="24"/>
              </w:rPr>
              <w:t xml:space="preserve"> </w:t>
            </w:r>
            <w:r w:rsidR="00F52DC8">
              <w:rPr>
                <w:sz w:val="24"/>
              </w:rPr>
              <w:t>фитопатологии</w:t>
            </w:r>
            <w:r w:rsidR="00F52DC8">
              <w:rPr>
                <w:spacing w:val="46"/>
                <w:sz w:val="24"/>
              </w:rPr>
              <w:t xml:space="preserve"> </w:t>
            </w:r>
            <w:r w:rsidR="00F52DC8">
              <w:rPr>
                <w:sz w:val="24"/>
              </w:rPr>
              <w:t>-</w:t>
            </w:r>
            <w:r w:rsidR="00F52DC8">
              <w:rPr>
                <w:spacing w:val="38"/>
                <w:sz w:val="24"/>
              </w:rPr>
              <w:t xml:space="preserve"> </w:t>
            </w:r>
            <w:r w:rsidR="00F52DC8">
              <w:rPr>
                <w:sz w:val="24"/>
              </w:rPr>
              <w:t>30</w:t>
            </w:r>
            <w:r w:rsidR="00F52DC8">
              <w:rPr>
                <w:spacing w:val="39"/>
                <w:sz w:val="24"/>
              </w:rPr>
              <w:t xml:space="preserve"> </w:t>
            </w:r>
            <w:r w:rsidR="00F52DC8">
              <w:rPr>
                <w:sz w:val="24"/>
              </w:rPr>
              <w:t>шт.;</w:t>
            </w:r>
            <w:r w:rsidR="00F52DC8">
              <w:rPr>
                <w:spacing w:val="-57"/>
                <w:sz w:val="24"/>
              </w:rPr>
              <w:t xml:space="preserve"> </w:t>
            </w:r>
            <w:r w:rsidR="00F52DC8">
              <w:rPr>
                <w:sz w:val="24"/>
              </w:rPr>
              <w:t>коллекция</w:t>
            </w:r>
            <w:r w:rsidR="00F52DC8">
              <w:rPr>
                <w:spacing w:val="-1"/>
                <w:sz w:val="24"/>
              </w:rPr>
              <w:t xml:space="preserve"> </w:t>
            </w:r>
            <w:r w:rsidR="00F52DC8">
              <w:rPr>
                <w:sz w:val="24"/>
              </w:rPr>
              <w:t>болезней растений</w:t>
            </w:r>
            <w:r w:rsidR="00F52DC8">
              <w:rPr>
                <w:spacing w:val="3"/>
                <w:sz w:val="24"/>
              </w:rPr>
              <w:t xml:space="preserve"> </w:t>
            </w:r>
            <w:r w:rsidR="00F52DC8">
              <w:rPr>
                <w:sz w:val="24"/>
              </w:rPr>
              <w:t>-</w:t>
            </w:r>
            <w:r w:rsidR="00F52DC8">
              <w:rPr>
                <w:spacing w:val="-1"/>
                <w:sz w:val="24"/>
              </w:rPr>
              <w:t xml:space="preserve"> </w:t>
            </w:r>
            <w:r w:rsidR="00F52DC8">
              <w:rPr>
                <w:sz w:val="24"/>
              </w:rPr>
              <w:t>1 шт.;</w:t>
            </w:r>
          </w:p>
          <w:p w:rsidR="009F4603" w:rsidRDefault="00F52DC8" w:rsidP="00F52DC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52DC8" w:rsidTr="00F52DC8">
        <w:trPr>
          <w:trHeight w:val="2481"/>
        </w:trPr>
        <w:tc>
          <w:tcPr>
            <w:tcW w:w="708" w:type="dxa"/>
            <w:tcBorders>
              <w:top w:val="nil"/>
              <w:bottom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F52DC8" w:rsidRDefault="00F52DC8" w:rsidP="00284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2DC8" w:rsidRDefault="00F52DC8" w:rsidP="002843AD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 базам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F52DC8" w:rsidRDefault="00F52DC8" w:rsidP="002843AD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F52DC8" w:rsidRDefault="00F52DC8" w:rsidP="002843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F52DC8" w:rsidRDefault="00F52DC8" w:rsidP="002843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52DC8" w:rsidRDefault="00F52DC8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  <w:p w:rsidR="00F52DC8" w:rsidRDefault="00F52DC8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52DC8" w:rsidTr="00F52DC8">
        <w:trPr>
          <w:trHeight w:val="2481"/>
        </w:trPr>
        <w:tc>
          <w:tcPr>
            <w:tcW w:w="708" w:type="dxa"/>
            <w:tcBorders>
              <w:top w:val="nil"/>
              <w:bottom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F52DC8" w:rsidRDefault="00F52DC8" w:rsidP="002843A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2DC8" w:rsidRDefault="00F52DC8" w:rsidP="002843AD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 к базам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F52DC8" w:rsidRDefault="00F52DC8" w:rsidP="002843AD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  <w:p w:rsidR="00F52DC8" w:rsidRDefault="00F52DC8" w:rsidP="00284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F52DC8" w:rsidRDefault="00F52DC8" w:rsidP="002843A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F52DC8" w:rsidRDefault="00F52DC8" w:rsidP="002843A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52DC8" w:rsidRDefault="00F52DC8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F52DC8" w:rsidRDefault="00F52DC8" w:rsidP="00284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52DC8">
        <w:trPr>
          <w:trHeight w:val="2481"/>
        </w:trPr>
        <w:tc>
          <w:tcPr>
            <w:tcW w:w="708" w:type="dxa"/>
            <w:vMerge w:val="restart"/>
            <w:tcBorders>
              <w:top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vMerge w:val="restart"/>
            <w:tcBorders>
              <w:top w:val="single" w:sz="6" w:space="0" w:color="000000"/>
            </w:tcBorders>
          </w:tcPr>
          <w:p w:rsidR="00F52DC8" w:rsidRDefault="00F52DC8" w:rsidP="00F52D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F52DC8" w:rsidRDefault="00F52DC8" w:rsidP="00F52D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F52DC8" w:rsidRDefault="00F52DC8" w:rsidP="00F52D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52DC8" w:rsidRDefault="00F52DC8" w:rsidP="00F52D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52DC8" w:rsidRDefault="00F52DC8" w:rsidP="00F52D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2DC8" w:rsidRDefault="00F52DC8" w:rsidP="00F52DC8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F52DC8" w:rsidRDefault="00F52DC8" w:rsidP="00F52D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F52DC8" w:rsidRDefault="00F52DC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F52DC8" w:rsidRDefault="00F52DC8" w:rsidP="002843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  <w:tcBorders>
              <w:top w:val="single" w:sz="6" w:space="0" w:color="000000"/>
            </w:tcBorders>
          </w:tcPr>
          <w:p w:rsidR="00F52DC8" w:rsidRDefault="00F52DC8" w:rsidP="00F52DC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52DC8" w:rsidRDefault="00F52DC8" w:rsidP="00F52DC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F52DC8" w:rsidRDefault="00F52DC8" w:rsidP="00F52DC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F52DC8" w:rsidTr="00F52DC8">
        <w:trPr>
          <w:trHeight w:val="895"/>
        </w:trPr>
        <w:tc>
          <w:tcPr>
            <w:tcW w:w="708" w:type="dxa"/>
            <w:vMerge/>
          </w:tcPr>
          <w:p w:rsidR="00F52DC8" w:rsidRDefault="00F52D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F52DC8" w:rsidRDefault="00F52D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vMerge/>
          </w:tcPr>
          <w:p w:rsidR="00F52DC8" w:rsidRDefault="00F52DC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F52DC8" w:rsidRDefault="00F52D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52DC8" w:rsidTr="002843AD">
        <w:trPr>
          <w:trHeight w:val="2484"/>
        </w:trPr>
        <w:tc>
          <w:tcPr>
            <w:tcW w:w="708" w:type="dxa"/>
            <w:vMerge/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F52DC8" w:rsidRDefault="00F52DC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F52DC8" w:rsidRDefault="00F52DC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F52DC8" w:rsidRDefault="00F52DC8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52DC8" w:rsidRDefault="00F52DC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52DC8" w:rsidRDefault="00F52DC8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 w:rsidP="00F52DC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DC8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843A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2843A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 w:rsidR="002843A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61.5pt;mso-position-horizontal-relative:char;mso-position-vertical-relative:line" coordsize="718,9230">
            <v:shape id="_x0000_s1091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843A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 w:rsidP="002843A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 w:rsidR="002843A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61.5pt;mso-position-horizontal-relative:char;mso-position-vertical-relative:line" coordsize="718,9230">
            <v:shape id="_x0000_s1088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843A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2843A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</w:t>
            </w:r>
            <w:r w:rsidR="00543064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.9pt;height:457.9pt;mso-position-horizontal-relative:char;mso-position-vertical-relative:line" coordsize="718,9158">
            <v:shape id="_x0000_s108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2843A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 w:rsidP="002843A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2843A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20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16"/>
                <w:tab w:val="left" w:pos="2031"/>
                <w:tab w:val="left" w:pos="3429"/>
                <w:tab w:val="left" w:pos="4582"/>
                <w:tab w:val="left" w:pos="5580"/>
                <w:tab w:val="left" w:pos="7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843A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 w:rsidP="002843A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2843A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9F4603" w:rsidRDefault="0054306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57.9pt;mso-position-horizontal-relative:char;mso-position-vertical-relative:line" coordsize="718,9158">
            <v:shape id="_x0000_s1079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843A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2843A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2843A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2843AD" w:rsidP="002843A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</w:t>
            </w:r>
            <w:r w:rsidR="00543064">
              <w:rPr>
                <w:sz w:val="24"/>
              </w:rPr>
              <w:t>ащита</w:t>
            </w:r>
            <w:r w:rsidR="00543064">
              <w:rPr>
                <w:spacing w:val="-58"/>
                <w:sz w:val="24"/>
              </w:rPr>
              <w:t xml:space="preserve"> </w:t>
            </w:r>
            <w:r w:rsidR="00543064"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2843A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 w:rsidR="00BE1C22">
              <w:rPr>
                <w:sz w:val="24"/>
              </w:rPr>
              <w:t>университета</w:t>
            </w:r>
            <w:r>
              <w:rPr>
                <w:sz w:val="24"/>
              </w:rPr>
              <w:t xml:space="preserve">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BE1C22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BE1C22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Кормопроизводство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 коллекция зерновых бобовых культур - 1 шт., стенды: «Болезни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шт.;</w:t>
            </w:r>
          </w:p>
          <w:p w:rsidR="009F4603" w:rsidRDefault="00543064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E1C2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 w:rsidP="00BE1C22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BE1C22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9F4603" w:rsidRDefault="0054306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E1C22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E1C22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 w:rsidP="00BE1C22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BE1C22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D67E6D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70"/>
                            <w:tab w:val="left" w:pos="7105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D67E6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61.5pt;mso-position-horizontal-relative:char;mso-position-vertical-relative:line" coordsize="718,9230">
            <v:shape id="_x0000_s107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</w:t>
            </w:r>
            <w:r w:rsidR="00D67E6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D67E6D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39</w:t>
            </w:r>
            <w:r w:rsidR="00543064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D67E6D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D67E6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9pt;mso-position-horizontal-relative:char;mso-position-vertical-relative:line" coordsize="718,9158">
            <v:shape id="_x0000_s10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приставные громкоговорители для доски SMART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BenQ SP920P V25– 1 шт., компьютеры - 8 шт., стенды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наглядных 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- 3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2539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D67E6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390r,9l,4712r,10l10,4722r,-10l10,1399r,-9l10,10r698,l708,1390r,9l708,4712r,10l718,4722r,-10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D67E6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D67E6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15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D67E6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D67E6D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 w:rsidP="00D67E6D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D67E6D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Строительство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059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 w:rsidP="0021059A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21059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парковых территорий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059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 w:rsidP="0021059A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21059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Теория ландшафтной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43.6pt;mso-position-horizontal-relative:char;mso-position-vertical-relative:line" coordsize="718,8872">
            <v:shape id="_x0000_s1061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B031C9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059A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 w:rsidP="0021059A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</w:t>
            </w:r>
            <w:r w:rsidR="0021059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B031C9">
              <w:rPr>
                <w:sz w:val="24"/>
              </w:rPr>
              <w:t>.</w:t>
            </w:r>
          </w:p>
          <w:p w:rsidR="00B031C9" w:rsidRDefault="00B031C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031C9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 w:rsidR="0021059A">
              <w:rPr>
                <w:sz w:val="24"/>
              </w:rPr>
              <w:t>университета</w:t>
            </w:r>
            <w:r>
              <w:rPr>
                <w:sz w:val="24"/>
              </w:rPr>
              <w:t xml:space="preserve">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21059A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</w:t>
            </w:r>
            <w:r w:rsidR="00543064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059A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 w:rsidP="005042D0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5042D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45pt;mso-position-horizontal-relative:char;mso-position-vertical-relative:line" coordsize="718,9149">
            <v:shape id="_x0000_s105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 w:rsidP="005042D0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5042D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5042D0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5042D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</w:tcPr>
          <w:p w:rsidR="009F4603" w:rsidRDefault="00543064" w:rsidP="005042D0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5042D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 w:rsidP="005042D0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5042D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5042D0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5042D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57.45pt;mso-position-horizontal-relative:char;mso-position-vertical-relative:line" coordsize="718,9149">
            <v:shape id="_x0000_s1055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5042D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5042D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 w:rsidP="00831F7F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831F7F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61.5pt;mso-position-horizontal-relative:char;mso-position-vertical-relative:line" coordsize="718,9230">
            <v:shape id="_x0000_s105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7"/>
        </w:trPr>
        <w:tc>
          <w:tcPr>
            <w:tcW w:w="708" w:type="dxa"/>
          </w:tcPr>
          <w:p w:rsidR="009F4603" w:rsidRDefault="00543064" w:rsidP="002136D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2136D8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9F4603" w:rsidRDefault="00543064">
            <w:pPr>
              <w:pStyle w:val="TableParagraph"/>
              <w:spacing w:line="270" w:lineRule="atLeast"/>
              <w:ind w:left="110" w:right="2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57.45pt;mso-position-horizontal-relative:char;mso-position-vertical-relative:line" coordsize="718,9149">
            <v:shape id="_x0000_s104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57.9pt;mso-position-horizontal-relative:char;mso-position-vertical-relative:line" coordsize="718,9158">
            <v:shape id="_x0000_s1046" style="position:absolute;width:718;height:9158" coordsize="718,9158" o:spt="100" adj="0,,0" path="m10,3893r-10,l,6930r,10l,9148r10,l10,6940r,-10l10,3893xm10,1123r-10,l,3884r,9l10,3893r,-9l10,1123xm718,9148r-10,l10,9148r-10,l,9158r10,l708,9158r10,l718,9148xm718,3893r-10,l708,6930r,10l708,9148r10,l718,6940r,-10l718,3893xm718,1123r-10,l708,3884r,9l718,3893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стадион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профиля: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покрытием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90х50м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футбольные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пары.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Универсальная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баскетбольные площадки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 w:rsidP="002136D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</w:t>
            </w:r>
            <w:r w:rsidR="002136D8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469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"/>
              <w:ind w:left="309" w:hanging="2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47.7pt;mso-position-horizontal-relative:char;mso-position-vertical-relative:line" coordsize="718,8954">
            <v:shape id="_x0000_s1043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 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B031C9" w:rsidRDefault="00B031C9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 образцов – 9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9F4603" w:rsidRDefault="00543064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</w:tcPr>
          <w:p w:rsidR="009F4603" w:rsidRDefault="002136D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</w:t>
            </w:r>
            <w:r w:rsidR="00543064"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 w:rsidP="002136D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2136D8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9F4603" w:rsidRDefault="00543064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B031C9" w:rsidRDefault="00B031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B031C9" w:rsidRDefault="00B031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B031C9" w:rsidRDefault="00B031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B031C9" w:rsidRDefault="00B031C9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6" w:lineRule="exact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9pt;mso-position-horizontal-relative:char;mso-position-vertical-relative:line" coordsize="718,9158">
            <v:shape id="_x0000_s1034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«Ярославский ГАУ», к базам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 w:rsidP="002136D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2136D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47.7pt;mso-position-horizontal-relative:char;mso-position-vertical-relative:line" coordsize="718,8954">
            <v:shape id="_x0000_s1031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B031C9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B031C9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B031C9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B031C9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B031C9" w:rsidRDefault="00B031C9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B031C9" w:rsidRDefault="00B031C9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B031C9" w:rsidRDefault="00B031C9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«Ярославский ГАУ»,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B031C9" w:rsidRDefault="00B031C9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B031C9" w:rsidRDefault="00B031C9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B031C9" w:rsidRDefault="00B031C9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B031C9" w:rsidRDefault="00B031C9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 w:rsidP="002136D8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2136D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9F4603" w:rsidRDefault="00543064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 w:rsidR="00AF719D">
              <w:rPr>
                <w:sz w:val="24"/>
              </w:rPr>
              <w:t>.</w:t>
            </w:r>
          </w:p>
          <w:p w:rsidR="00AF719D" w:rsidRDefault="00AF719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F719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4"/>
              </w:rPr>
              <w:t>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2136D8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2136D8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 w:rsidP="002136D8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2136D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20621" w:rsidTr="00B20621">
        <w:trPr>
          <w:trHeight w:val="2491"/>
        </w:trPr>
        <w:tc>
          <w:tcPr>
            <w:tcW w:w="708" w:type="dxa"/>
            <w:vMerge/>
          </w:tcPr>
          <w:p w:rsidR="00B20621" w:rsidRDefault="00B20621" w:rsidP="002136D8">
            <w:pPr>
              <w:pStyle w:val="TableParagraph"/>
              <w:spacing w:line="224" w:lineRule="exact"/>
              <w:ind w:left="249"/>
              <w:rPr>
                <w:sz w:val="20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B20621" w:rsidRDefault="00B20621">
            <w:pPr>
              <w:pStyle w:val="TableParagraph"/>
              <w:ind w:left="110" w:right="997"/>
              <w:rPr>
                <w:sz w:val="24"/>
              </w:rPr>
            </w:pPr>
          </w:p>
        </w:tc>
        <w:tc>
          <w:tcPr>
            <w:tcW w:w="8512" w:type="dxa"/>
          </w:tcPr>
          <w:p w:rsidR="00B20621" w:rsidRDefault="00B20621" w:rsidP="00B2062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B20621" w:rsidRDefault="00B20621" w:rsidP="00B2062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B20621" w:rsidRDefault="00B20621" w:rsidP="00B2062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B20621" w:rsidRDefault="00B20621" w:rsidP="00B2062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B20621" w:rsidRDefault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621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621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621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20621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 w:rsidP="00B20621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B20621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История 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70"/>
                <w:tab w:val="left" w:pos="6456"/>
                <w:tab w:val="left" w:pos="7106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621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B20621">
              <w:rPr>
                <w:sz w:val="24"/>
              </w:rPr>
              <w:t>«Ярославский ГАУ»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B20621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B20621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 w:rsidP="00B20621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</w:t>
            </w:r>
            <w:r w:rsidR="00B2062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371972" w:rsidTr="00B031C9">
        <w:trPr>
          <w:trHeight w:val="623"/>
        </w:trPr>
        <w:tc>
          <w:tcPr>
            <w:tcW w:w="708" w:type="dxa"/>
            <w:vMerge w:val="restart"/>
          </w:tcPr>
          <w:p w:rsidR="00371972" w:rsidRDefault="00371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371972" w:rsidRDefault="003719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371972" w:rsidRDefault="003719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371972" w:rsidRDefault="00371972">
            <w:pPr>
              <w:pStyle w:val="TableParagraph"/>
              <w:ind w:left="0"/>
              <w:rPr>
                <w:sz w:val="24"/>
              </w:rPr>
            </w:pPr>
          </w:p>
        </w:tc>
      </w:tr>
      <w:tr w:rsidR="00371972" w:rsidTr="00B031C9">
        <w:trPr>
          <w:trHeight w:val="3864"/>
        </w:trPr>
        <w:tc>
          <w:tcPr>
            <w:tcW w:w="708" w:type="dxa"/>
            <w:vMerge/>
          </w:tcPr>
          <w:p w:rsidR="00371972" w:rsidRDefault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Default="0037197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71972" w:rsidRDefault="0037197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371972" w:rsidRDefault="0037197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371972" w:rsidRDefault="0037197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371972" w:rsidRDefault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3036"/>
        </w:trPr>
        <w:tc>
          <w:tcPr>
            <w:tcW w:w="708" w:type="dxa"/>
            <w:vMerge/>
          </w:tcPr>
          <w:p w:rsidR="00371972" w:rsidRDefault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Default="0037197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71972" w:rsidRDefault="0037197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371972" w:rsidRDefault="003719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371972" w:rsidRDefault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2045"/>
        </w:trPr>
        <w:tc>
          <w:tcPr>
            <w:tcW w:w="708" w:type="dxa"/>
            <w:vMerge/>
          </w:tcPr>
          <w:p w:rsidR="00371972" w:rsidRDefault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Default="0037197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4" w:space="0" w:color="auto"/>
            </w:tcBorders>
          </w:tcPr>
          <w:p w:rsidR="00371972" w:rsidRDefault="0037197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1972" w:rsidRDefault="00371972">
            <w:pPr>
              <w:pStyle w:val="TableParagraph"/>
              <w:tabs>
                <w:tab w:val="left" w:pos="2073"/>
                <w:tab w:val="left" w:pos="3288"/>
                <w:tab w:val="left" w:pos="3645"/>
                <w:tab w:val="left" w:pos="5806"/>
                <w:tab w:val="left" w:pos="70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371972" w:rsidRDefault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71972" w:rsidRPr="00371972" w:rsidRDefault="00371972" w:rsidP="0037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371972" w:rsidRPr="00D11142" w:rsidRDefault="00371972" w:rsidP="00B2062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Социализация и социальная адаптация инвалидов и лиц с ограниченными возможностями здоровья</w:t>
            </w:r>
          </w:p>
        </w:tc>
        <w:tc>
          <w:tcPr>
            <w:tcW w:w="8512" w:type="dxa"/>
          </w:tcPr>
          <w:p w:rsidR="00371972" w:rsidRPr="00D56B67" w:rsidRDefault="00371972" w:rsidP="00B20621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D56B67">
              <w:rPr>
                <w:sz w:val="24"/>
                <w:szCs w:val="24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D56B67">
              <w:rPr>
                <w:sz w:val="24"/>
                <w:szCs w:val="24"/>
              </w:rPr>
              <w:br/>
            </w:r>
            <w:r w:rsidRPr="00D56B67">
              <w:rPr>
                <w:sz w:val="24"/>
                <w:szCs w:val="24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3574" w:type="dxa"/>
          </w:tcPr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B2062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B20621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B20621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 w:rsidP="00B2062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 w:rsidP="00B20621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371972" w:rsidRPr="00D56B67" w:rsidRDefault="00371972" w:rsidP="00B2062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B2062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B20621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B20621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 w:rsidP="00B20621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 w:rsidP="00B20621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71972" w:rsidRDefault="00371972" w:rsidP="00B20621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71972" w:rsidTr="00B031C9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B20621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71972" w:rsidTr="00B031C9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B20621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71972" w:rsidTr="00B031C9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B20621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B2062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B20621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B2062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 w:rsidP="00B2062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 w:rsidP="00B2062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71972" w:rsidRDefault="00371972" w:rsidP="00B20621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71972" w:rsidTr="00B031C9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B20621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lastRenderedPageBreak/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71972" w:rsidTr="00B031C9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B20621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71972" w:rsidTr="00B031C9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B20621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972" w:rsidRDefault="00371972" w:rsidP="00B2062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371972" w:rsidRPr="00D11142" w:rsidRDefault="00371972" w:rsidP="00B20621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B20621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371972" w:rsidRDefault="00371972" w:rsidP="00B2062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71972" w:rsidRDefault="00371972" w:rsidP="00B20621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B206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71972" w:rsidRPr="00371972" w:rsidRDefault="00371972" w:rsidP="0037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371972" w:rsidRPr="00D11142" w:rsidRDefault="00371972" w:rsidP="00371972">
            <w:pPr>
              <w:rPr>
                <w:sz w:val="24"/>
                <w:szCs w:val="24"/>
              </w:rPr>
            </w:pPr>
            <w:r w:rsidRPr="00790DD8">
              <w:rPr>
                <w:color w:val="000000"/>
                <w:sz w:val="24"/>
                <w:szCs w:val="24"/>
              </w:rPr>
              <w:t>Русский язык, как иностранный</w:t>
            </w:r>
          </w:p>
        </w:tc>
        <w:tc>
          <w:tcPr>
            <w:tcW w:w="8512" w:type="dxa"/>
          </w:tcPr>
          <w:p w:rsidR="00371972" w:rsidRPr="00790DD8" w:rsidRDefault="00371972" w:rsidP="0037197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790DD8">
              <w:rPr>
                <w:sz w:val="24"/>
                <w:szCs w:val="24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мебель.</w:t>
            </w:r>
            <w:r w:rsidRPr="00790DD8">
              <w:rPr>
                <w:sz w:val="24"/>
                <w:szCs w:val="24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790DD8">
              <w:rPr>
                <w:sz w:val="24"/>
                <w:szCs w:val="24"/>
                <w:lang w:val="en-US"/>
              </w:rPr>
              <w:t>G</w:t>
            </w:r>
            <w:r w:rsidRPr="00790DD8">
              <w:rPr>
                <w:sz w:val="24"/>
                <w:szCs w:val="24"/>
              </w:rPr>
              <w:t>3240/4</w:t>
            </w:r>
            <w:r w:rsidRPr="00790DD8">
              <w:rPr>
                <w:sz w:val="24"/>
                <w:szCs w:val="24"/>
                <w:lang w:val="en-US"/>
              </w:rPr>
              <w:t>Gb</w:t>
            </w:r>
            <w:r w:rsidRPr="00790DD8">
              <w:rPr>
                <w:sz w:val="24"/>
                <w:szCs w:val="24"/>
              </w:rPr>
              <w:t>/1</w:t>
            </w:r>
            <w:r w:rsidRPr="00790DD8">
              <w:rPr>
                <w:sz w:val="24"/>
                <w:szCs w:val="24"/>
                <w:lang w:val="en-US"/>
              </w:rPr>
              <w:t>Tb</w:t>
            </w:r>
            <w:r w:rsidRPr="00790DD8">
              <w:rPr>
                <w:sz w:val="24"/>
                <w:szCs w:val="24"/>
              </w:rPr>
              <w:t>/</w:t>
            </w:r>
            <w:r w:rsidRPr="00790DD8">
              <w:rPr>
                <w:sz w:val="24"/>
                <w:szCs w:val="24"/>
                <w:lang w:val="en-US"/>
              </w:rPr>
              <w:t>AOC</w:t>
            </w:r>
            <w:r w:rsidRPr="00790DD8">
              <w:rPr>
                <w:sz w:val="24"/>
                <w:szCs w:val="24"/>
              </w:rPr>
              <w:t xml:space="preserve"> - 11 шт., веб-камера </w:t>
            </w:r>
            <w:r w:rsidRPr="00790DD8">
              <w:rPr>
                <w:sz w:val="24"/>
                <w:szCs w:val="24"/>
                <w:lang w:val="en-US"/>
              </w:rPr>
              <w:t>Dialog</w:t>
            </w:r>
            <w:r w:rsidRPr="00790DD8">
              <w:rPr>
                <w:sz w:val="24"/>
                <w:szCs w:val="24"/>
              </w:rPr>
              <w:t xml:space="preserve"> </w:t>
            </w:r>
            <w:r w:rsidRPr="00790DD8">
              <w:rPr>
                <w:sz w:val="24"/>
                <w:szCs w:val="24"/>
                <w:lang w:val="en-US"/>
              </w:rPr>
              <w:t>WC</w:t>
            </w:r>
            <w:r w:rsidRPr="00790DD8">
              <w:rPr>
                <w:sz w:val="24"/>
                <w:szCs w:val="24"/>
              </w:rPr>
              <w:t>-25</w:t>
            </w:r>
            <w:r w:rsidRPr="00790DD8">
              <w:rPr>
                <w:sz w:val="24"/>
                <w:szCs w:val="24"/>
                <w:lang w:val="en-US"/>
              </w:rPr>
              <w:t>U</w:t>
            </w:r>
            <w:r w:rsidRPr="00790DD8">
              <w:rPr>
                <w:sz w:val="24"/>
                <w:szCs w:val="24"/>
              </w:rPr>
              <w:t xml:space="preserve">. 2.ОМ, автофокус, встр. микрофон. </w:t>
            </w:r>
            <w:r w:rsidRPr="00790DD8">
              <w:rPr>
                <w:sz w:val="24"/>
                <w:szCs w:val="24"/>
                <w:lang w:val="en-US"/>
              </w:rPr>
              <w:t>USB</w:t>
            </w:r>
            <w:r w:rsidRPr="00790DD8">
              <w:rPr>
                <w:sz w:val="24"/>
                <w:szCs w:val="24"/>
              </w:rPr>
              <w:t xml:space="preserve"> 2.0 – 11 шт., наушники с микрофоном НР </w:t>
            </w:r>
            <w:r w:rsidRPr="00790DD8">
              <w:rPr>
                <w:sz w:val="24"/>
                <w:szCs w:val="24"/>
                <w:lang w:val="en-US"/>
              </w:rPr>
              <w:t>Fremium</w:t>
            </w:r>
            <w:r w:rsidRPr="00790DD8">
              <w:rPr>
                <w:sz w:val="24"/>
                <w:szCs w:val="24"/>
              </w:rPr>
              <w:t xml:space="preserve"> </w:t>
            </w:r>
            <w:r w:rsidRPr="00790DD8">
              <w:rPr>
                <w:sz w:val="24"/>
                <w:szCs w:val="24"/>
                <w:lang w:val="en-US"/>
              </w:rPr>
              <w:t>Digital</w:t>
            </w:r>
            <w:r w:rsidRPr="00790DD8">
              <w:rPr>
                <w:sz w:val="24"/>
                <w:szCs w:val="24"/>
              </w:rPr>
              <w:t xml:space="preserve"> </w:t>
            </w:r>
            <w:r w:rsidRPr="00790DD8">
              <w:rPr>
                <w:sz w:val="24"/>
                <w:szCs w:val="24"/>
                <w:lang w:val="en-US"/>
              </w:rPr>
              <w:t>Headset</w:t>
            </w:r>
            <w:r w:rsidRPr="00790DD8">
              <w:rPr>
                <w:sz w:val="24"/>
                <w:szCs w:val="24"/>
              </w:rPr>
              <w:t xml:space="preserve">   ХА490АА – 11 шт., мультимедиа-проектор </w:t>
            </w:r>
            <w:r w:rsidRPr="00790DD8">
              <w:rPr>
                <w:sz w:val="24"/>
                <w:szCs w:val="24"/>
                <w:lang w:val="en-US"/>
              </w:rPr>
              <w:t>BENQ</w:t>
            </w:r>
            <w:r w:rsidRPr="00790DD8">
              <w:rPr>
                <w:sz w:val="24"/>
                <w:szCs w:val="24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r w:rsidRPr="00790DD8">
              <w:rPr>
                <w:sz w:val="24"/>
                <w:szCs w:val="24"/>
                <w:lang w:val="en-US"/>
              </w:rPr>
              <w:t>tohave</w:t>
            </w:r>
            <w:r w:rsidRPr="00790DD8">
              <w:rPr>
                <w:sz w:val="24"/>
                <w:szCs w:val="24"/>
              </w:rPr>
              <w:t xml:space="preserve">, </w:t>
            </w:r>
            <w:r w:rsidRPr="00790DD8">
              <w:rPr>
                <w:sz w:val="24"/>
                <w:szCs w:val="24"/>
                <w:lang w:val="en-US"/>
              </w:rPr>
              <w:t>tobe</w:t>
            </w:r>
            <w:r w:rsidRPr="00790DD8">
              <w:rPr>
                <w:sz w:val="24"/>
                <w:szCs w:val="24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  <w:r w:rsidRPr="00790DD8">
              <w:rPr>
                <w:sz w:val="24"/>
                <w:szCs w:val="24"/>
              </w:rPr>
              <w:br/>
            </w:r>
            <w:r w:rsidRPr="00790DD8">
              <w:rPr>
                <w:sz w:val="24"/>
                <w:szCs w:val="24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3574" w:type="dxa"/>
          </w:tcPr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371972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Pr="00790DD8" w:rsidRDefault="00371972" w:rsidP="0037197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790DD8">
              <w:rPr>
                <w:sz w:val="24"/>
                <w:szCs w:val="24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мебель.</w:t>
            </w:r>
            <w:r w:rsidRPr="00790DD8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790DD8">
              <w:rPr>
                <w:sz w:val="24"/>
                <w:szCs w:val="24"/>
              </w:rPr>
              <w:br/>
            </w:r>
            <w:r w:rsidRPr="00790DD8">
              <w:rPr>
                <w:sz w:val="24"/>
                <w:szCs w:val="24"/>
                <w:lang w:val="en-US"/>
              </w:rPr>
              <w:t>Программное обеспечение: Microsoft, Windows 7, Microsoft Office 2007.</w:t>
            </w:r>
          </w:p>
        </w:tc>
        <w:tc>
          <w:tcPr>
            <w:tcW w:w="3574" w:type="dxa"/>
          </w:tcPr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371972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371972">
            <w:pPr>
              <w:pStyle w:val="TableParagraph"/>
              <w:tabs>
                <w:tab w:val="left" w:pos="248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 w:rsidP="0037197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 w:rsidP="00371972">
            <w:pPr>
              <w:pStyle w:val="TableParagraph"/>
              <w:tabs>
                <w:tab w:val="left" w:pos="1460"/>
                <w:tab w:val="left" w:pos="1787"/>
                <w:tab w:val="left" w:pos="2189"/>
                <w:tab w:val="left" w:pos="3403"/>
                <w:tab w:val="left" w:pos="3760"/>
                <w:tab w:val="left" w:pos="3857"/>
                <w:tab w:val="left" w:pos="5136"/>
                <w:tab w:val="left" w:pos="5860"/>
                <w:tab w:val="left" w:pos="6452"/>
                <w:tab w:val="left" w:pos="7096"/>
                <w:tab w:val="left" w:pos="7729"/>
              </w:tabs>
              <w:ind w:left="103"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371972" w:rsidRDefault="00371972" w:rsidP="0037197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371972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371972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 w:rsidP="00371972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 w:rsidP="00371972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71972" w:rsidRDefault="00371972" w:rsidP="0037197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71972" w:rsidTr="00B031C9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371972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71972" w:rsidTr="00B031C9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371972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71972" w:rsidTr="00B031C9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371972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972" w:rsidRDefault="00371972" w:rsidP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Pr="00D11142" w:rsidRDefault="00371972" w:rsidP="00371972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37197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371972" w:rsidRDefault="00371972" w:rsidP="0037197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371972" w:rsidRDefault="00371972" w:rsidP="0037197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371972" w:rsidRDefault="00371972" w:rsidP="0037197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tbl>
            <w:tblPr>
              <w:tblStyle w:val="TableNormal"/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4"/>
            </w:tblGrid>
            <w:tr w:rsidR="00371972" w:rsidTr="00B031C9">
              <w:trPr>
                <w:trHeight w:val="273"/>
              </w:trPr>
              <w:tc>
                <w:tcPr>
                  <w:tcW w:w="357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371972">
                  <w:pPr>
                    <w:pStyle w:val="TableParagraph"/>
                    <w:spacing w:line="253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150042,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Ярославская</w:t>
                  </w:r>
                  <w:r>
                    <w:rPr>
                      <w:spacing w:val="-2"/>
                      <w:sz w:val="24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lang w:val="en-US"/>
                    </w:rPr>
                    <w:t>обл.,</w:t>
                  </w:r>
                  <w:proofErr w:type="gramEnd"/>
                </w:p>
              </w:tc>
            </w:tr>
            <w:tr w:rsidR="00371972" w:rsidTr="00B031C9">
              <w:trPr>
                <w:trHeight w:val="276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371972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г.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Ярославль,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Тутаевское</w:t>
                  </w:r>
                  <w:r>
                    <w:rPr>
                      <w:spacing w:val="-3"/>
                      <w:sz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шоссе,</w:t>
                  </w:r>
                </w:p>
              </w:tc>
            </w:tr>
            <w:tr w:rsidR="00371972" w:rsidTr="00B031C9">
              <w:trPr>
                <w:trHeight w:val="275"/>
              </w:trPr>
              <w:tc>
                <w:tcPr>
                  <w:tcW w:w="357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1972" w:rsidRDefault="00371972" w:rsidP="00371972">
                  <w:pPr>
                    <w:pStyle w:val="TableParagraph"/>
                    <w:spacing w:line="256" w:lineRule="exact"/>
                    <w:ind w:left="11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58</w:t>
                  </w:r>
                </w:p>
              </w:tc>
            </w:tr>
          </w:tbl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</w:tr>
      <w:tr w:rsidR="00371972" w:rsidTr="00B031C9">
        <w:trPr>
          <w:trHeight w:val="165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1972" w:rsidRDefault="00371972" w:rsidP="0037197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371972" w:rsidRPr="00D11142" w:rsidRDefault="00371972" w:rsidP="00371972">
            <w:pPr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371972" w:rsidRDefault="00371972" w:rsidP="0037197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371972" w:rsidRDefault="00371972" w:rsidP="0037197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371972" w:rsidRDefault="00371972" w:rsidP="00371972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371972" w:rsidRDefault="00371972" w:rsidP="003719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71972" w:rsidRPr="00371972" w:rsidRDefault="00371972" w:rsidP="0037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371972" w:rsidRPr="00D11142" w:rsidRDefault="00371972" w:rsidP="00B031C9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371972" w:rsidRPr="00D11142" w:rsidRDefault="00371972" w:rsidP="00B031C9">
            <w:pPr>
              <w:pStyle w:val="TableParagraph"/>
              <w:ind w:right="102"/>
              <w:jc w:val="both"/>
              <w:rPr>
                <w:sz w:val="24"/>
              </w:rPr>
            </w:pPr>
            <w:r w:rsidRPr="00D11142">
              <w:rPr>
                <w:sz w:val="24"/>
              </w:rPr>
              <w:t>Помещение № 320, посадочных мест 20,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учебная аудитория для проведения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учебных</w:t>
            </w:r>
            <w:r w:rsidRPr="00D11142">
              <w:rPr>
                <w:spacing w:val="2"/>
                <w:sz w:val="24"/>
              </w:rPr>
              <w:t xml:space="preserve"> </w:t>
            </w:r>
            <w:r w:rsidRPr="00D11142">
              <w:rPr>
                <w:sz w:val="24"/>
              </w:rPr>
              <w:t>занятий:</w:t>
            </w:r>
          </w:p>
          <w:p w:rsidR="00371972" w:rsidRPr="00D11142" w:rsidRDefault="00371972" w:rsidP="00B031C9">
            <w:pPr>
              <w:pStyle w:val="TableParagraph"/>
              <w:jc w:val="both"/>
              <w:rPr>
                <w:sz w:val="24"/>
              </w:rPr>
            </w:pPr>
            <w:r w:rsidRPr="00D11142">
              <w:rPr>
                <w:sz w:val="24"/>
              </w:rPr>
              <w:t>специализированная</w:t>
            </w:r>
            <w:r w:rsidRPr="00D11142">
              <w:rPr>
                <w:spacing w:val="-4"/>
                <w:sz w:val="24"/>
              </w:rPr>
              <w:t xml:space="preserve"> </w:t>
            </w:r>
            <w:r w:rsidRPr="00D11142">
              <w:rPr>
                <w:sz w:val="24"/>
              </w:rPr>
              <w:t>мебель –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учебная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доска, учебная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мебель;</w:t>
            </w:r>
          </w:p>
          <w:p w:rsidR="00371972" w:rsidRPr="00D11142" w:rsidRDefault="00371972" w:rsidP="00B031C9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D11142">
              <w:rPr>
                <w:sz w:val="24"/>
              </w:rPr>
              <w:t>технические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средства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обучения,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наборы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демонстрационного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оборудования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и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D1114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D11142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D111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D11142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D11142">
              <w:rPr>
                <w:sz w:val="24"/>
              </w:rPr>
              <w:t xml:space="preserve"> со встроенным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D111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D11142">
              <w:rPr>
                <w:sz w:val="24"/>
              </w:rPr>
              <w:t xml:space="preserve">25– 1 шт., компьютер в сборе </w:t>
            </w:r>
            <w:r>
              <w:rPr>
                <w:sz w:val="24"/>
                <w:lang w:val="en-US"/>
              </w:rPr>
              <w:t>i</w:t>
            </w:r>
            <w:r w:rsidRPr="00D11142">
              <w:rPr>
                <w:sz w:val="24"/>
              </w:rPr>
              <w:t>3-2100– 1 шт., ДП-12К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Флипчарт </w:t>
            </w:r>
            <w:r>
              <w:rPr>
                <w:sz w:val="24"/>
                <w:lang w:val="en-US"/>
              </w:rPr>
              <w:t>juniorPlusMobile</w:t>
            </w:r>
            <w:r w:rsidRPr="00D11142">
              <w:rPr>
                <w:sz w:val="24"/>
              </w:rPr>
              <w:t xml:space="preserve"> – 3 шт., коллекция почвенных монолитов – 1 шт.,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шкаф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сушильный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ШС-80-П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1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шт.,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сушильный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шкаф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РА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50/350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-1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шт.,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приборы Бакшеева</w:t>
            </w:r>
            <w:proofErr w:type="gramEnd"/>
            <w:r w:rsidRPr="00D11142">
              <w:rPr>
                <w:sz w:val="24"/>
              </w:rPr>
              <w:t xml:space="preserve"> – 2 шт., комплект сит – 4 шт., цилиндры для определения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плотности почвы – 20 шт., почвенные буры – 5 шт., конус Васильева – 1 шт.,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прибор Качинского – 1 шт., стенд «Озимые и зимующие сорные растения в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посевах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озимых</w:t>
            </w:r>
            <w:r w:rsidRPr="00D11142">
              <w:rPr>
                <w:spacing w:val="2"/>
                <w:sz w:val="24"/>
              </w:rPr>
              <w:t xml:space="preserve"> </w:t>
            </w:r>
            <w:r w:rsidRPr="00D11142">
              <w:rPr>
                <w:sz w:val="24"/>
              </w:rPr>
              <w:t>культур»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-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1 шт.;</w:t>
            </w:r>
          </w:p>
          <w:p w:rsidR="00371972" w:rsidRDefault="00371972" w:rsidP="00B031C9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программное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обеспечение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371972" w:rsidRPr="00D11142" w:rsidRDefault="00371972" w:rsidP="00B031C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11142">
              <w:rPr>
                <w:sz w:val="24"/>
              </w:rPr>
              <w:t>150052,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Ярославская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обл.,</w:t>
            </w:r>
          </w:p>
          <w:p w:rsidR="00371972" w:rsidRDefault="00371972" w:rsidP="00B031C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D11142">
              <w:rPr>
                <w:sz w:val="24"/>
              </w:rPr>
              <w:t>г.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Ярославль,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ул.</w:t>
            </w:r>
            <w:r w:rsidRPr="00D1114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71972" w:rsidRPr="00D11142" w:rsidRDefault="00371972" w:rsidP="00D11142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 w:rsidRPr="00D11142">
              <w:rPr>
                <w:sz w:val="24"/>
              </w:rPr>
              <w:t>Помещение</w:t>
            </w:r>
            <w:r w:rsidRPr="00D11142">
              <w:rPr>
                <w:spacing w:val="68"/>
                <w:sz w:val="24"/>
              </w:rPr>
              <w:t xml:space="preserve"> </w:t>
            </w:r>
            <w:r w:rsidRPr="00D11142">
              <w:rPr>
                <w:sz w:val="24"/>
              </w:rPr>
              <w:t>№</w:t>
            </w:r>
            <w:r w:rsidRPr="00D11142">
              <w:rPr>
                <w:spacing w:val="68"/>
                <w:sz w:val="24"/>
              </w:rPr>
              <w:t xml:space="preserve"> </w:t>
            </w:r>
            <w:r w:rsidRPr="00D11142">
              <w:rPr>
                <w:sz w:val="24"/>
              </w:rPr>
              <w:t>109,</w:t>
            </w:r>
            <w:r w:rsidRPr="00D11142">
              <w:rPr>
                <w:sz w:val="24"/>
              </w:rPr>
              <w:tab/>
              <w:t>посадочных</w:t>
            </w:r>
            <w:r w:rsidRPr="00D11142">
              <w:rPr>
                <w:spacing w:val="12"/>
                <w:sz w:val="24"/>
              </w:rPr>
              <w:t xml:space="preserve"> </w:t>
            </w:r>
            <w:r w:rsidRPr="00D11142">
              <w:rPr>
                <w:sz w:val="24"/>
              </w:rPr>
              <w:t>мест</w:t>
            </w:r>
            <w:r w:rsidRPr="00D11142">
              <w:rPr>
                <w:spacing w:val="10"/>
                <w:sz w:val="24"/>
              </w:rPr>
              <w:t xml:space="preserve"> </w:t>
            </w:r>
            <w:r w:rsidRPr="00D11142">
              <w:rPr>
                <w:sz w:val="24"/>
              </w:rPr>
              <w:t>12,</w:t>
            </w:r>
            <w:r w:rsidRPr="00D11142">
              <w:rPr>
                <w:spacing w:val="7"/>
                <w:sz w:val="24"/>
              </w:rPr>
              <w:t xml:space="preserve"> </w:t>
            </w:r>
            <w:r w:rsidRPr="00D11142">
              <w:rPr>
                <w:sz w:val="24"/>
              </w:rPr>
              <w:t>помещение</w:t>
            </w:r>
            <w:r w:rsidRPr="00D11142">
              <w:rPr>
                <w:spacing w:val="8"/>
                <w:sz w:val="24"/>
              </w:rPr>
              <w:t xml:space="preserve"> </w:t>
            </w:r>
            <w:r w:rsidRPr="00D11142">
              <w:rPr>
                <w:sz w:val="24"/>
              </w:rPr>
              <w:t>для</w:t>
            </w:r>
            <w:r w:rsidRPr="00D11142">
              <w:rPr>
                <w:spacing w:val="10"/>
                <w:sz w:val="24"/>
              </w:rPr>
              <w:t xml:space="preserve"> </w:t>
            </w:r>
            <w:r w:rsidRPr="00D11142">
              <w:rPr>
                <w:sz w:val="24"/>
              </w:rPr>
              <w:t>самостоятельной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работы:</w:t>
            </w:r>
          </w:p>
          <w:p w:rsidR="00371972" w:rsidRPr="00D11142" w:rsidRDefault="00371972" w:rsidP="00D11142">
            <w:pPr>
              <w:pStyle w:val="TableParagraph"/>
              <w:rPr>
                <w:sz w:val="24"/>
              </w:rPr>
            </w:pPr>
            <w:r w:rsidRPr="00D11142">
              <w:rPr>
                <w:sz w:val="24"/>
              </w:rPr>
              <w:t>специализированная</w:t>
            </w:r>
            <w:r w:rsidRPr="00D11142">
              <w:rPr>
                <w:spacing w:val="-4"/>
                <w:sz w:val="24"/>
              </w:rPr>
              <w:t xml:space="preserve"> </w:t>
            </w:r>
            <w:r w:rsidRPr="00D11142">
              <w:rPr>
                <w:sz w:val="24"/>
              </w:rPr>
              <w:t>мебель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учебная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мебель;</w:t>
            </w:r>
          </w:p>
          <w:p w:rsidR="00371972" w:rsidRPr="00D11142" w:rsidRDefault="00371972" w:rsidP="00D1114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D11142">
              <w:rPr>
                <w:sz w:val="24"/>
              </w:rPr>
              <w:t>технические</w:t>
            </w:r>
            <w:r w:rsidRPr="00D11142">
              <w:rPr>
                <w:spacing w:val="44"/>
                <w:sz w:val="24"/>
              </w:rPr>
              <w:t xml:space="preserve"> </w:t>
            </w:r>
            <w:r w:rsidRPr="00D11142">
              <w:rPr>
                <w:sz w:val="24"/>
              </w:rPr>
              <w:t>средства</w:t>
            </w:r>
            <w:r w:rsidRPr="00D11142">
              <w:rPr>
                <w:spacing w:val="47"/>
                <w:sz w:val="24"/>
              </w:rPr>
              <w:t xml:space="preserve"> </w:t>
            </w:r>
            <w:r w:rsidRPr="00D11142">
              <w:rPr>
                <w:sz w:val="24"/>
              </w:rPr>
              <w:t>обучения</w:t>
            </w:r>
            <w:r w:rsidRPr="00D11142">
              <w:rPr>
                <w:spacing w:val="49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46"/>
                <w:sz w:val="24"/>
              </w:rPr>
              <w:t xml:space="preserve"> </w:t>
            </w:r>
            <w:r w:rsidRPr="00D11142">
              <w:rPr>
                <w:sz w:val="24"/>
              </w:rPr>
              <w:t>компьютеры</w:t>
            </w:r>
            <w:r w:rsidRPr="00D11142">
              <w:rPr>
                <w:spacing w:val="45"/>
                <w:sz w:val="24"/>
              </w:rPr>
              <w:t xml:space="preserve"> </w:t>
            </w:r>
            <w:r w:rsidRPr="00D11142">
              <w:rPr>
                <w:sz w:val="24"/>
              </w:rPr>
              <w:t>персональные</w:t>
            </w:r>
            <w:r w:rsidRPr="00D11142">
              <w:rPr>
                <w:spacing w:val="46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43"/>
                <w:sz w:val="24"/>
              </w:rPr>
              <w:t xml:space="preserve"> </w:t>
            </w:r>
            <w:r w:rsidRPr="00D11142">
              <w:rPr>
                <w:sz w:val="24"/>
              </w:rPr>
              <w:t>12</w:t>
            </w:r>
            <w:r w:rsidRPr="00D11142">
              <w:rPr>
                <w:spacing w:val="46"/>
                <w:sz w:val="24"/>
              </w:rPr>
              <w:t xml:space="preserve"> </w:t>
            </w:r>
            <w:r w:rsidRPr="00D11142">
              <w:rPr>
                <w:sz w:val="24"/>
              </w:rPr>
              <w:t>шт.</w:t>
            </w:r>
            <w:r w:rsidRPr="00D11142">
              <w:rPr>
                <w:spacing w:val="44"/>
                <w:sz w:val="24"/>
              </w:rPr>
              <w:t xml:space="preserve"> </w:t>
            </w:r>
            <w:r w:rsidRPr="00D11142">
              <w:rPr>
                <w:sz w:val="24"/>
              </w:rPr>
              <w:t>с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лицензионным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программным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обеспечением,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выходом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в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сеть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«Интернет»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и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локальную</w:t>
            </w:r>
            <w:r w:rsidRPr="00D11142">
              <w:rPr>
                <w:sz w:val="24"/>
              </w:rPr>
              <w:tab/>
              <w:t>сеть,</w:t>
            </w:r>
            <w:r w:rsidRPr="00D11142">
              <w:rPr>
                <w:sz w:val="24"/>
              </w:rPr>
              <w:tab/>
              <w:t>доступом</w:t>
            </w:r>
            <w:r w:rsidRPr="00D11142">
              <w:rPr>
                <w:sz w:val="24"/>
              </w:rPr>
              <w:tab/>
              <w:t>к</w:t>
            </w:r>
            <w:r w:rsidRPr="00D11142">
              <w:rPr>
                <w:sz w:val="24"/>
              </w:rPr>
              <w:tab/>
              <w:t>информационным</w:t>
            </w:r>
            <w:r w:rsidRPr="00D11142">
              <w:rPr>
                <w:sz w:val="24"/>
              </w:rPr>
              <w:tab/>
              <w:t>ресурсам,</w:t>
            </w:r>
            <w:r w:rsidRPr="00D11142">
              <w:rPr>
                <w:sz w:val="24"/>
              </w:rPr>
              <w:tab/>
              <w:t>электронной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D11142">
              <w:rPr>
                <w:sz w:val="24"/>
              </w:rPr>
              <w:t>ВО</w:t>
            </w:r>
            <w:proofErr w:type="gramEnd"/>
            <w:r w:rsidRPr="00D11142">
              <w:rPr>
                <w:sz w:val="24"/>
              </w:rPr>
              <w:t xml:space="preserve"> </w:t>
            </w:r>
            <w:r>
              <w:rPr>
                <w:sz w:val="24"/>
              </w:rPr>
              <w:t>«Ярославский ГАУ»</w:t>
            </w:r>
            <w:r w:rsidRPr="00D11142">
              <w:rPr>
                <w:sz w:val="24"/>
              </w:rPr>
              <w:t>, к базам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данных и информационно-справочным системам; кондиционер – 1 шт.;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программное</w:t>
            </w:r>
            <w:r w:rsidRPr="00D11142">
              <w:rPr>
                <w:sz w:val="24"/>
              </w:rPr>
              <w:tab/>
            </w:r>
            <w:r w:rsidRPr="00D11142">
              <w:rPr>
                <w:sz w:val="24"/>
              </w:rPr>
              <w:tab/>
              <w:t>обеспечение</w:t>
            </w:r>
            <w:r w:rsidRPr="00D11142">
              <w:rPr>
                <w:sz w:val="24"/>
              </w:rPr>
              <w:tab/>
              <w:t>–</w:t>
            </w:r>
            <w:r w:rsidRPr="00D11142">
              <w:rPr>
                <w:sz w:val="24"/>
              </w:rPr>
              <w:tab/>
            </w:r>
            <w:r w:rsidRPr="00D1114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D1114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D11142">
              <w:rPr>
                <w:sz w:val="24"/>
              </w:rPr>
              <w:t>,</w:t>
            </w:r>
            <w:r w:rsidRPr="00D1114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D11142">
              <w:rPr>
                <w:sz w:val="24"/>
              </w:rPr>
              <w:tab/>
            </w:r>
            <w:r>
              <w:rPr>
                <w:spacing w:val="-1"/>
                <w:sz w:val="24"/>
                <w:lang w:val="en-US"/>
              </w:rPr>
              <w:t>Office</w:t>
            </w:r>
            <w:r w:rsidRPr="00D11142">
              <w:rPr>
                <w:spacing w:val="-1"/>
                <w:sz w:val="24"/>
              </w:rPr>
              <w:t>,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специализированное</w:t>
            </w:r>
            <w:r w:rsidRPr="00D11142">
              <w:rPr>
                <w:spacing w:val="21"/>
                <w:sz w:val="24"/>
              </w:rPr>
              <w:t xml:space="preserve"> </w:t>
            </w:r>
            <w:r w:rsidRPr="00D11142">
              <w:rPr>
                <w:sz w:val="24"/>
              </w:rPr>
              <w:t>лицензионное</w:t>
            </w:r>
            <w:r w:rsidRPr="00D11142">
              <w:rPr>
                <w:spacing w:val="22"/>
                <w:sz w:val="24"/>
              </w:rPr>
              <w:t xml:space="preserve"> </w:t>
            </w:r>
            <w:r w:rsidRPr="00D11142">
              <w:rPr>
                <w:sz w:val="24"/>
              </w:rPr>
              <w:t>и</w:t>
            </w:r>
            <w:r w:rsidRPr="00D11142">
              <w:rPr>
                <w:spacing w:val="23"/>
                <w:sz w:val="24"/>
              </w:rPr>
              <w:t xml:space="preserve"> </w:t>
            </w:r>
            <w:r w:rsidRPr="00D11142">
              <w:rPr>
                <w:sz w:val="24"/>
              </w:rPr>
              <w:t>свободно</w:t>
            </w:r>
            <w:r w:rsidRPr="00D11142">
              <w:rPr>
                <w:spacing w:val="21"/>
                <w:sz w:val="24"/>
              </w:rPr>
              <w:t xml:space="preserve"> </w:t>
            </w:r>
            <w:r w:rsidRPr="00D11142">
              <w:rPr>
                <w:sz w:val="24"/>
              </w:rPr>
              <w:t>распространяемое</w:t>
            </w:r>
            <w:r w:rsidRPr="00D11142">
              <w:rPr>
                <w:spacing w:val="21"/>
                <w:sz w:val="24"/>
              </w:rPr>
              <w:t xml:space="preserve"> </w:t>
            </w:r>
            <w:r w:rsidRPr="00D11142">
              <w:rPr>
                <w:sz w:val="24"/>
              </w:rPr>
              <w:t>программное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обеспечение,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предусмотренное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в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рабочей программе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371972" w:rsidRPr="00D11142" w:rsidRDefault="00371972" w:rsidP="00D11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11142">
              <w:rPr>
                <w:sz w:val="24"/>
              </w:rPr>
              <w:t>150052,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Ярославская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обл.,</w:t>
            </w:r>
          </w:p>
          <w:p w:rsidR="00371972" w:rsidRDefault="00371972" w:rsidP="00D11142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D11142">
              <w:rPr>
                <w:sz w:val="24"/>
              </w:rPr>
              <w:t>г.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Ярославль,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ул.</w:t>
            </w:r>
            <w:r w:rsidRPr="00D1114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71972" w:rsidRPr="00D11142" w:rsidRDefault="00371972" w:rsidP="00D11142">
            <w:pPr>
              <w:pStyle w:val="TableParagraph"/>
              <w:ind w:right="100"/>
              <w:jc w:val="both"/>
              <w:rPr>
                <w:sz w:val="24"/>
              </w:rPr>
            </w:pPr>
            <w:r w:rsidRPr="00D11142">
              <w:rPr>
                <w:sz w:val="24"/>
              </w:rPr>
              <w:t>Помещение № 318, посадочных мест 12, помещение для самостоятельной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работы:</w:t>
            </w:r>
          </w:p>
          <w:p w:rsidR="00371972" w:rsidRPr="00D11142" w:rsidRDefault="00371972" w:rsidP="00D11142">
            <w:pPr>
              <w:pStyle w:val="TableParagraph"/>
              <w:jc w:val="both"/>
              <w:rPr>
                <w:sz w:val="24"/>
              </w:rPr>
            </w:pPr>
            <w:r w:rsidRPr="00D11142">
              <w:rPr>
                <w:sz w:val="24"/>
              </w:rPr>
              <w:t>специализированная</w:t>
            </w:r>
            <w:r w:rsidRPr="00D11142">
              <w:rPr>
                <w:spacing w:val="-4"/>
                <w:sz w:val="24"/>
              </w:rPr>
              <w:t xml:space="preserve"> </w:t>
            </w:r>
            <w:r w:rsidRPr="00D11142">
              <w:rPr>
                <w:sz w:val="24"/>
              </w:rPr>
              <w:t>мебель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учебная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мебель;</w:t>
            </w:r>
          </w:p>
          <w:p w:rsidR="00371972" w:rsidRPr="00D11142" w:rsidRDefault="00371972" w:rsidP="00D11142">
            <w:pPr>
              <w:pStyle w:val="TableParagraph"/>
              <w:ind w:right="91"/>
              <w:jc w:val="both"/>
              <w:rPr>
                <w:sz w:val="24"/>
              </w:rPr>
            </w:pPr>
            <w:r w:rsidRPr="00D11142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локальную сеть, доступом к информационным ресурсам, электронной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D11142">
              <w:rPr>
                <w:sz w:val="24"/>
              </w:rPr>
              <w:t>ВО</w:t>
            </w:r>
            <w:proofErr w:type="gramEnd"/>
            <w:r w:rsidRPr="00D11142">
              <w:rPr>
                <w:sz w:val="24"/>
              </w:rPr>
              <w:t xml:space="preserve"> </w:t>
            </w:r>
            <w:r>
              <w:rPr>
                <w:sz w:val="24"/>
              </w:rPr>
              <w:t>«Ярославский ГАУ»</w:t>
            </w:r>
            <w:r w:rsidRPr="00D11142">
              <w:rPr>
                <w:sz w:val="24"/>
              </w:rPr>
              <w:t>, к базам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данных и информационно-справочным системам, копир-принтер – 1 шт.;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кондиционер – 1 шт.;</w:t>
            </w:r>
          </w:p>
          <w:p w:rsidR="00371972" w:rsidRPr="00D11142" w:rsidRDefault="00371972" w:rsidP="00D1114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D11142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D111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D11142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D111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D11142">
              <w:rPr>
                <w:sz w:val="24"/>
              </w:rPr>
              <w:t>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обеспечение,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предусмотренное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в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рабочей программе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71972" w:rsidRPr="00D11142" w:rsidRDefault="00371972" w:rsidP="00D11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11142">
              <w:rPr>
                <w:sz w:val="24"/>
              </w:rPr>
              <w:t>150042,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Ярославская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обл.,</w:t>
            </w:r>
          </w:p>
          <w:p w:rsidR="00371972" w:rsidRPr="00D11142" w:rsidRDefault="00371972" w:rsidP="00D11142">
            <w:pPr>
              <w:pStyle w:val="TableParagraph"/>
              <w:ind w:left="110" w:right="141"/>
              <w:rPr>
                <w:sz w:val="24"/>
              </w:rPr>
            </w:pPr>
            <w:r w:rsidRPr="00D11142">
              <w:rPr>
                <w:sz w:val="24"/>
              </w:rPr>
              <w:t>г.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Ярославль,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Тутаевское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шоссе,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58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71972" w:rsidRPr="00D11142" w:rsidRDefault="00371972" w:rsidP="00D11142">
            <w:pPr>
              <w:pStyle w:val="TableParagraph"/>
              <w:ind w:right="99"/>
              <w:jc w:val="both"/>
              <w:rPr>
                <w:sz w:val="24"/>
              </w:rPr>
            </w:pPr>
            <w:r w:rsidRPr="00D11142">
              <w:rPr>
                <w:sz w:val="24"/>
              </w:rPr>
              <w:t>Помещение № 341, посадочных мест 6, помещение для</w:t>
            </w:r>
            <w:r w:rsidRPr="00D11142">
              <w:rPr>
                <w:spacing w:val="60"/>
                <w:sz w:val="24"/>
              </w:rPr>
              <w:t xml:space="preserve"> </w:t>
            </w:r>
            <w:r w:rsidRPr="00D11142">
              <w:rPr>
                <w:sz w:val="24"/>
              </w:rPr>
              <w:t>самостоятельной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работы:</w:t>
            </w:r>
          </w:p>
          <w:p w:rsidR="00371972" w:rsidRPr="00D11142" w:rsidRDefault="00371972" w:rsidP="00D11142">
            <w:pPr>
              <w:pStyle w:val="TableParagraph"/>
              <w:jc w:val="both"/>
              <w:rPr>
                <w:sz w:val="24"/>
              </w:rPr>
            </w:pPr>
            <w:r w:rsidRPr="00D11142">
              <w:rPr>
                <w:sz w:val="24"/>
              </w:rPr>
              <w:t>специализированная</w:t>
            </w:r>
            <w:r w:rsidRPr="00D11142">
              <w:rPr>
                <w:spacing w:val="-4"/>
                <w:sz w:val="24"/>
              </w:rPr>
              <w:t xml:space="preserve"> </w:t>
            </w:r>
            <w:r w:rsidRPr="00D11142">
              <w:rPr>
                <w:sz w:val="24"/>
              </w:rPr>
              <w:t>мебель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–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учебная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мебель;</w:t>
            </w:r>
          </w:p>
          <w:p w:rsidR="00371972" w:rsidRPr="00D11142" w:rsidRDefault="00371972" w:rsidP="00D11142">
            <w:pPr>
              <w:pStyle w:val="TableParagraph"/>
              <w:ind w:right="91"/>
              <w:jc w:val="both"/>
              <w:rPr>
                <w:sz w:val="24"/>
              </w:rPr>
            </w:pPr>
            <w:r w:rsidRPr="00D11142">
              <w:rPr>
                <w:sz w:val="24"/>
              </w:rPr>
              <w:t>технические средства обучения – компьютеры персональные – 6 шт. с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локальную сеть, доступом к информационным ресурсам, электронной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D11142">
              <w:rPr>
                <w:sz w:val="24"/>
              </w:rPr>
              <w:t>ВО</w:t>
            </w:r>
            <w:proofErr w:type="gramEnd"/>
            <w:r w:rsidRPr="00D11142">
              <w:rPr>
                <w:sz w:val="24"/>
              </w:rPr>
              <w:t xml:space="preserve"> </w:t>
            </w:r>
            <w:r>
              <w:rPr>
                <w:sz w:val="24"/>
              </w:rPr>
              <w:t>«Ярославский ГАУ»</w:t>
            </w:r>
            <w:r w:rsidRPr="00D11142">
              <w:rPr>
                <w:sz w:val="24"/>
              </w:rPr>
              <w:t>, к базам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данных и информационно-справочным системам, копир-принтер – 1 шт.;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кондиционер – 1 шт.;</w:t>
            </w:r>
          </w:p>
          <w:p w:rsidR="00371972" w:rsidRPr="00D11142" w:rsidRDefault="00371972" w:rsidP="00D1114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D11142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D111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D11142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D111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D11142">
              <w:rPr>
                <w:sz w:val="24"/>
              </w:rPr>
              <w:t>,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обеспечение,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предусмотренное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в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рабочей программе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371972" w:rsidRPr="00D11142" w:rsidRDefault="00371972" w:rsidP="00D11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11142">
              <w:rPr>
                <w:sz w:val="24"/>
              </w:rPr>
              <w:t>150042,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Ярославская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обл.,</w:t>
            </w:r>
          </w:p>
          <w:p w:rsidR="00371972" w:rsidRPr="00D11142" w:rsidRDefault="00371972" w:rsidP="00D11142">
            <w:pPr>
              <w:pStyle w:val="TableParagraph"/>
              <w:ind w:left="110" w:right="141"/>
              <w:rPr>
                <w:sz w:val="24"/>
              </w:rPr>
            </w:pPr>
            <w:r w:rsidRPr="00D11142">
              <w:rPr>
                <w:sz w:val="24"/>
              </w:rPr>
              <w:t>г.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Ярославль,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Тутаевское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шоссе,</w:t>
            </w:r>
            <w:r w:rsidRPr="00D11142">
              <w:rPr>
                <w:spacing w:val="-57"/>
                <w:sz w:val="24"/>
              </w:rPr>
              <w:t xml:space="preserve"> </w:t>
            </w:r>
            <w:r w:rsidRPr="00D11142">
              <w:rPr>
                <w:sz w:val="24"/>
              </w:rPr>
              <w:t>58</w:t>
            </w:r>
          </w:p>
        </w:tc>
      </w:tr>
      <w:tr w:rsidR="00371972" w:rsidTr="00B031C9">
        <w:trPr>
          <w:trHeight w:val="1656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371972" w:rsidRDefault="00371972" w:rsidP="00D11142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71972" w:rsidRPr="00D11142" w:rsidRDefault="00371972" w:rsidP="00D11142">
            <w:pPr>
              <w:pStyle w:val="TableParagraph"/>
              <w:ind w:right="101"/>
              <w:jc w:val="both"/>
              <w:rPr>
                <w:sz w:val="24"/>
              </w:rPr>
            </w:pPr>
            <w:r w:rsidRPr="00D11142">
              <w:rPr>
                <w:sz w:val="24"/>
              </w:rPr>
              <w:t>Помещение № 210, 328 помещение для хранения и профилактического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обслуживания</w:t>
            </w:r>
            <w:r w:rsidRPr="00D11142">
              <w:rPr>
                <w:spacing w:val="6"/>
                <w:sz w:val="24"/>
              </w:rPr>
              <w:t xml:space="preserve"> </w:t>
            </w:r>
            <w:r w:rsidRPr="00D11142">
              <w:rPr>
                <w:sz w:val="24"/>
              </w:rPr>
              <w:t>учебного</w:t>
            </w:r>
            <w:r w:rsidRPr="00D11142">
              <w:rPr>
                <w:spacing w:val="5"/>
                <w:sz w:val="24"/>
              </w:rPr>
              <w:t xml:space="preserve"> </w:t>
            </w:r>
            <w:r w:rsidRPr="00D11142">
              <w:rPr>
                <w:sz w:val="24"/>
              </w:rPr>
              <w:t>оборудования:</w:t>
            </w:r>
          </w:p>
          <w:p w:rsidR="00371972" w:rsidRPr="00D11142" w:rsidRDefault="00371972" w:rsidP="00D11142">
            <w:pPr>
              <w:pStyle w:val="TableParagraph"/>
              <w:ind w:right="95"/>
              <w:jc w:val="both"/>
              <w:rPr>
                <w:sz w:val="24"/>
              </w:rPr>
            </w:pPr>
            <w:r w:rsidRPr="00D11142">
              <w:rPr>
                <w:sz w:val="24"/>
              </w:rPr>
              <w:t>специализированная мебель; стеллажи для хранения учебного оборудования;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компьютер с лицензионным программным</w:t>
            </w:r>
            <w:r w:rsidRPr="00D11142">
              <w:rPr>
                <w:spacing w:val="60"/>
                <w:sz w:val="24"/>
              </w:rPr>
              <w:t xml:space="preserve"> </w:t>
            </w:r>
            <w:r w:rsidRPr="00D11142">
              <w:rPr>
                <w:sz w:val="24"/>
              </w:rPr>
              <w:t>обеспечением, выходом в Интернет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и локальную сеть, доступом к информационным ресурсам, электронной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 xml:space="preserve">информационно-образовательной среде </w:t>
            </w:r>
            <w:r>
              <w:rPr>
                <w:sz w:val="24"/>
              </w:rPr>
              <w:t>университета</w:t>
            </w:r>
            <w:r w:rsidRPr="00D11142">
              <w:rPr>
                <w:sz w:val="24"/>
              </w:rPr>
              <w:t>, к базам данных и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информационно-справочным системам; наушники; сканер/принтер;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специальный</w:t>
            </w:r>
            <w:r w:rsidRPr="00D11142">
              <w:rPr>
                <w:spacing w:val="59"/>
                <w:sz w:val="24"/>
              </w:rPr>
              <w:t xml:space="preserve"> </w:t>
            </w:r>
            <w:r w:rsidRPr="00D11142">
              <w:rPr>
                <w:sz w:val="24"/>
              </w:rPr>
              <w:t>инструмент</w:t>
            </w:r>
            <w:r w:rsidRPr="00D11142">
              <w:rPr>
                <w:spacing w:val="58"/>
                <w:sz w:val="24"/>
              </w:rPr>
              <w:t xml:space="preserve"> </w:t>
            </w:r>
            <w:r w:rsidRPr="00D11142">
              <w:rPr>
                <w:sz w:val="24"/>
              </w:rPr>
              <w:t>и</w:t>
            </w:r>
            <w:r w:rsidRPr="00D11142">
              <w:rPr>
                <w:spacing w:val="56"/>
                <w:sz w:val="24"/>
              </w:rPr>
              <w:t xml:space="preserve"> </w:t>
            </w:r>
            <w:r w:rsidRPr="00D11142">
              <w:rPr>
                <w:sz w:val="24"/>
              </w:rPr>
              <w:t>инвентарь</w:t>
            </w:r>
            <w:r w:rsidRPr="00D11142">
              <w:rPr>
                <w:spacing w:val="56"/>
                <w:sz w:val="24"/>
              </w:rPr>
              <w:t xml:space="preserve"> </w:t>
            </w:r>
            <w:r w:rsidRPr="00D11142">
              <w:rPr>
                <w:sz w:val="24"/>
              </w:rPr>
              <w:t>для</w:t>
            </w:r>
            <w:r w:rsidRPr="00D11142">
              <w:rPr>
                <w:spacing w:val="58"/>
                <w:sz w:val="24"/>
              </w:rPr>
              <w:t xml:space="preserve"> </w:t>
            </w:r>
            <w:r w:rsidRPr="00D11142">
              <w:rPr>
                <w:sz w:val="24"/>
              </w:rPr>
              <w:t>обслуживания</w:t>
            </w:r>
            <w:r w:rsidRPr="00D11142">
              <w:rPr>
                <w:spacing w:val="1"/>
                <w:sz w:val="24"/>
              </w:rPr>
              <w:t xml:space="preserve"> </w:t>
            </w:r>
            <w:r w:rsidRPr="00D11142">
              <w:rPr>
                <w:sz w:val="24"/>
              </w:rPr>
              <w:t>учебного</w:t>
            </w:r>
          </w:p>
          <w:p w:rsidR="00371972" w:rsidRDefault="00371972" w:rsidP="00D11142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оборудования</w:t>
            </w:r>
          </w:p>
        </w:tc>
        <w:tc>
          <w:tcPr>
            <w:tcW w:w="3574" w:type="dxa"/>
          </w:tcPr>
          <w:p w:rsidR="00371972" w:rsidRPr="00D11142" w:rsidRDefault="00371972" w:rsidP="00D11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11142">
              <w:rPr>
                <w:sz w:val="24"/>
              </w:rPr>
              <w:t>150052,</w:t>
            </w:r>
            <w:r w:rsidRPr="00D11142">
              <w:rPr>
                <w:spacing w:val="-3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Ярославская</w:t>
            </w:r>
            <w:r w:rsidRPr="00D11142">
              <w:rPr>
                <w:spacing w:val="-2"/>
                <w:sz w:val="24"/>
              </w:rPr>
              <w:t xml:space="preserve"> </w:t>
            </w:r>
            <w:r w:rsidRPr="00D11142">
              <w:rPr>
                <w:sz w:val="24"/>
              </w:rPr>
              <w:t>обл.,</w:t>
            </w:r>
          </w:p>
          <w:p w:rsidR="00371972" w:rsidRDefault="00371972" w:rsidP="00D11142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D11142">
              <w:rPr>
                <w:sz w:val="24"/>
              </w:rPr>
              <w:t>г.</w:t>
            </w:r>
            <w:r w:rsidRPr="00D11142">
              <w:rPr>
                <w:spacing w:val="-5"/>
                <w:sz w:val="24"/>
              </w:rPr>
              <w:t xml:space="preserve"> </w:t>
            </w:r>
            <w:r w:rsidRPr="00D11142">
              <w:rPr>
                <w:sz w:val="24"/>
              </w:rPr>
              <w:t>Ярославль,</w:t>
            </w:r>
            <w:r w:rsidRPr="00D11142">
              <w:rPr>
                <w:spacing w:val="-1"/>
                <w:sz w:val="24"/>
              </w:rPr>
              <w:t xml:space="preserve"> </w:t>
            </w:r>
            <w:r w:rsidRPr="00D11142">
              <w:rPr>
                <w:sz w:val="24"/>
              </w:rPr>
              <w:t>ул.</w:t>
            </w:r>
            <w:r w:rsidRPr="00D11142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8412"/>
        <w:gridCol w:w="3637"/>
      </w:tblGrid>
      <w:tr w:rsidR="00D44C2A" w:rsidTr="00D11142">
        <w:tc>
          <w:tcPr>
            <w:tcW w:w="709" w:type="dxa"/>
            <w:vMerge w:val="restart"/>
          </w:tcPr>
          <w:p w:rsidR="00D44C2A" w:rsidRDefault="00D44C2A" w:rsidP="00371972">
            <w:pPr>
              <w:pStyle w:val="a3"/>
              <w:rPr>
                <w:sz w:val="20"/>
              </w:rPr>
            </w:pPr>
            <w:r>
              <w:rPr>
                <w:sz w:val="20"/>
              </w:rPr>
              <w:t>6</w:t>
            </w:r>
            <w:r w:rsidR="00371972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 w:rsidRPr="002E4EDF">
              <w:rPr>
                <w:color w:val="000000"/>
              </w:rPr>
              <w:t>Основы военной подготовки</w:t>
            </w:r>
          </w:p>
        </w:tc>
        <w:tc>
          <w:tcPr>
            <w:tcW w:w="8412" w:type="dxa"/>
          </w:tcPr>
          <w:p w:rsidR="00D44C2A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 xml:space="preserve">Технические средства обучения, наборы демонстрационного оборудования и </w:t>
            </w:r>
            <w:r w:rsidRPr="00D84256">
              <w:rPr>
                <w:sz w:val="24"/>
                <w:szCs w:val="24"/>
              </w:rPr>
              <w:lastRenderedPageBreak/>
              <w:t>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AF719D" w:rsidRPr="00D84256" w:rsidRDefault="00AF719D" w:rsidP="00543064">
            <w:pPr>
              <w:jc w:val="both"/>
              <w:rPr>
                <w:sz w:val="24"/>
                <w:szCs w:val="24"/>
              </w:rPr>
            </w:pPr>
            <w:proofErr w:type="gramStart"/>
            <w:r w:rsidRPr="00AF719D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637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lastRenderedPageBreak/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D44C2A" w:rsidTr="00D11142">
        <w:tc>
          <w:tcPr>
            <w:tcW w:w="70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v17.</w:t>
            </w:r>
          </w:p>
          <w:p w:rsidR="00AF719D" w:rsidRPr="00AF719D" w:rsidRDefault="00AF719D" w:rsidP="00543064">
            <w:pPr>
              <w:jc w:val="both"/>
              <w:rPr>
                <w:sz w:val="24"/>
                <w:szCs w:val="24"/>
              </w:rPr>
            </w:pPr>
            <w:r w:rsidRPr="00AF719D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37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D44C2A" w:rsidTr="00D11142">
        <w:tc>
          <w:tcPr>
            <w:tcW w:w="70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1C39C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1C3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97077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70774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D44C2A" w:rsidRDefault="00D44C2A" w:rsidP="001C39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637" w:type="dxa"/>
          </w:tcPr>
          <w:p w:rsidR="00D44C2A" w:rsidRDefault="00D44C2A" w:rsidP="001C39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1C39C6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D44C2A" w:rsidTr="00D11142">
        <w:tc>
          <w:tcPr>
            <w:tcW w:w="70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1C39C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1C39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1C39C6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70774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1C39C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637" w:type="dxa"/>
          </w:tcPr>
          <w:p w:rsidR="00D44C2A" w:rsidRDefault="00D44C2A" w:rsidP="001C39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1C39C6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D11142">
        <w:tc>
          <w:tcPr>
            <w:tcW w:w="70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1C39C6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C1078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70774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C107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637" w:type="dxa"/>
          </w:tcPr>
          <w:p w:rsidR="00D44C2A" w:rsidRDefault="00D44C2A" w:rsidP="001C39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1C39C6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D11142">
        <w:tc>
          <w:tcPr>
            <w:tcW w:w="70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1C39C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D44C2A" w:rsidRDefault="00D44C2A" w:rsidP="001C39C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70774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D44C2A" w:rsidRDefault="00D44C2A" w:rsidP="001C39C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637" w:type="dxa"/>
          </w:tcPr>
          <w:p w:rsidR="00D44C2A" w:rsidRDefault="00D44C2A" w:rsidP="001C39C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1C39C6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8"/>
        <w:rPr>
          <w:sz w:val="11"/>
        </w:rPr>
      </w:pPr>
    </w:p>
    <w:p w:rsidR="009F4603" w:rsidRDefault="009F4603">
      <w:pPr>
        <w:pStyle w:val="a3"/>
        <w:ind w:left="674"/>
        <w:rPr>
          <w:sz w:val="20"/>
        </w:rPr>
      </w:pPr>
    </w:p>
    <w:sectPr w:rsidR="009F4603" w:rsidSect="009F4603">
      <w:pgSz w:w="16840" w:h="11910" w:orient="landscape"/>
      <w:pgMar w:top="110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AF9"/>
    <w:multiLevelType w:val="hybridMultilevel"/>
    <w:tmpl w:val="AD3A0552"/>
    <w:lvl w:ilvl="0" w:tplc="5D0E5F80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68236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B24A3040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8A265D7E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0CE0591C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F4F05014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8BDE3AE6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D4067CB2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43C22B4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1">
    <w:nsid w:val="54160893"/>
    <w:multiLevelType w:val="hybridMultilevel"/>
    <w:tmpl w:val="5BC060BC"/>
    <w:lvl w:ilvl="0" w:tplc="97309FAA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404D4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9F82B7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432ED23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6B0920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F886E3F0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98AEC98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EEC5392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735C04A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67502DEA"/>
    <w:multiLevelType w:val="hybridMultilevel"/>
    <w:tmpl w:val="5EDA6EF0"/>
    <w:lvl w:ilvl="0" w:tplc="54187FC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C0FC6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AE6ADD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8AD6957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96FA77D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36F84B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528C1F3C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278B43C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0864AF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4603"/>
    <w:rsid w:val="001C39C6"/>
    <w:rsid w:val="0021059A"/>
    <w:rsid w:val="002136D8"/>
    <w:rsid w:val="002843AD"/>
    <w:rsid w:val="002C0EA3"/>
    <w:rsid w:val="0035230F"/>
    <w:rsid w:val="00371972"/>
    <w:rsid w:val="004A65FE"/>
    <w:rsid w:val="005042D0"/>
    <w:rsid w:val="00543064"/>
    <w:rsid w:val="00683410"/>
    <w:rsid w:val="00831F7F"/>
    <w:rsid w:val="00970774"/>
    <w:rsid w:val="009F4603"/>
    <w:rsid w:val="00A33055"/>
    <w:rsid w:val="00AF719D"/>
    <w:rsid w:val="00B031C9"/>
    <w:rsid w:val="00B20621"/>
    <w:rsid w:val="00BE1C22"/>
    <w:rsid w:val="00C1078E"/>
    <w:rsid w:val="00D11142"/>
    <w:rsid w:val="00D44C2A"/>
    <w:rsid w:val="00D67E6D"/>
    <w:rsid w:val="00E47382"/>
    <w:rsid w:val="00F52DC8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6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603"/>
    <w:rPr>
      <w:sz w:val="24"/>
      <w:szCs w:val="24"/>
    </w:rPr>
  </w:style>
  <w:style w:type="paragraph" w:styleId="a4">
    <w:name w:val="Title"/>
    <w:basedOn w:val="a"/>
    <w:uiPriority w:val="1"/>
    <w:qFormat/>
    <w:rsid w:val="009F4603"/>
    <w:pPr>
      <w:spacing w:before="89"/>
      <w:ind w:left="17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4603"/>
  </w:style>
  <w:style w:type="paragraph" w:customStyle="1" w:styleId="TableParagraph">
    <w:name w:val="Table Paragraph"/>
    <w:basedOn w:val="a"/>
    <w:uiPriority w:val="1"/>
    <w:qFormat/>
    <w:rsid w:val="009F460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43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6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4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35865</Words>
  <Characters>204431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11</cp:revision>
  <dcterms:created xsi:type="dcterms:W3CDTF">2023-09-07T11:17:00Z</dcterms:created>
  <dcterms:modified xsi:type="dcterms:W3CDTF">2024-02-05T12:01:00Z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